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B1" w:rsidRDefault="009101B1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  <w:r>
        <w:t>МАОУ «Косковская средняя школа»</w:t>
      </w:r>
    </w:p>
    <w:p w:rsidR="00FC4FA9" w:rsidRDefault="00FC4FA9" w:rsidP="009101B1">
      <w:pPr>
        <w:pStyle w:val="a3"/>
        <w:jc w:val="center"/>
      </w:pPr>
      <w:r>
        <w:t xml:space="preserve">персональный состав педагогических кадров  </w:t>
      </w:r>
    </w:p>
    <w:p w:rsidR="00FC4FA9" w:rsidRDefault="00701FE6" w:rsidP="009101B1">
      <w:pPr>
        <w:pStyle w:val="a3"/>
        <w:jc w:val="center"/>
      </w:pPr>
      <w:r>
        <w:t>на 2025-2026</w:t>
      </w:r>
      <w:r w:rsidR="00FC4FA9">
        <w:t xml:space="preserve"> учебный год.</w:t>
      </w: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Default="00FC4FA9" w:rsidP="009101B1">
      <w:pPr>
        <w:pStyle w:val="a3"/>
        <w:jc w:val="center"/>
      </w:pPr>
    </w:p>
    <w:p w:rsidR="00FC4FA9" w:rsidRPr="009101B1" w:rsidRDefault="00FC4FA9" w:rsidP="009101B1">
      <w:pPr>
        <w:pStyle w:val="a3"/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38"/>
        <w:gridCol w:w="1425"/>
        <w:gridCol w:w="1031"/>
        <w:gridCol w:w="992"/>
        <w:gridCol w:w="1134"/>
        <w:gridCol w:w="1276"/>
        <w:gridCol w:w="1843"/>
        <w:gridCol w:w="1134"/>
        <w:gridCol w:w="1275"/>
        <w:gridCol w:w="1418"/>
        <w:gridCol w:w="2748"/>
      </w:tblGrid>
      <w:tr w:rsidR="009101B1" w:rsidTr="009101B1">
        <w:tc>
          <w:tcPr>
            <w:tcW w:w="1338" w:type="dxa"/>
            <w:vAlign w:val="center"/>
          </w:tcPr>
          <w:p w:rsidR="009101B1" w:rsidRPr="009101B1" w:rsidRDefault="009101B1" w:rsidP="009101B1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25" w:type="dxa"/>
            <w:vAlign w:val="center"/>
          </w:tcPr>
          <w:p w:rsidR="009101B1" w:rsidRPr="009101B1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образования, категория</w:t>
            </w:r>
          </w:p>
          <w:p w:rsidR="009101B1" w:rsidRPr="009101B1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</w:tcPr>
          <w:p w:rsidR="009101B1" w:rsidRPr="009101B1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наличии);</w:t>
            </w:r>
          </w:p>
          <w:p w:rsidR="009101B1" w:rsidRPr="009101B1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01B1" w:rsidRPr="009101B1" w:rsidRDefault="009101B1" w:rsidP="009101B1">
            <w:pPr>
              <w:ind w:left="132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  <w:vAlign w:val="center"/>
          </w:tcPr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дисциплины, общеобразовательная программа</w:t>
            </w:r>
          </w:p>
        </w:tc>
        <w:tc>
          <w:tcPr>
            <w:tcW w:w="1134" w:type="dxa"/>
            <w:vAlign w:val="center"/>
          </w:tcPr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Общий стаж</w:t>
            </w:r>
          </w:p>
        </w:tc>
        <w:tc>
          <w:tcPr>
            <w:tcW w:w="1275" w:type="dxa"/>
            <w:vAlign w:val="center"/>
          </w:tcPr>
          <w:p w:rsidR="009101B1" w:rsidRPr="009101B1" w:rsidRDefault="009101B1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418" w:type="dxa"/>
            <w:vAlign w:val="center"/>
          </w:tcPr>
          <w:p w:rsidR="009101B1" w:rsidRPr="009101B1" w:rsidRDefault="009101B1" w:rsidP="009101B1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2748" w:type="dxa"/>
            <w:vAlign w:val="center"/>
          </w:tcPr>
          <w:p w:rsidR="009101B1" w:rsidRPr="009101B1" w:rsidRDefault="009101B1" w:rsidP="009101B1">
            <w:pPr>
              <w:ind w:left="133" w:right="2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Данные о повышении квалификации, переподготовках </w:t>
            </w:r>
            <w:proofErr w:type="gramStart"/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последние 3 года</w:t>
            </w:r>
          </w:p>
        </w:tc>
      </w:tr>
      <w:tr w:rsidR="00CD03A0" w:rsidTr="0077310D">
        <w:tc>
          <w:tcPr>
            <w:tcW w:w="1338" w:type="dxa"/>
          </w:tcPr>
          <w:p w:rsidR="00CD03A0" w:rsidRPr="002E10B6" w:rsidRDefault="00CD03A0" w:rsidP="009101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>Коряковская</w:t>
            </w:r>
            <w:proofErr w:type="spellEnd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Мария </w:t>
            </w:r>
            <w:proofErr w:type="spellStart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>Анфиногеновна</w:t>
            </w:r>
            <w:proofErr w:type="spellEnd"/>
          </w:p>
        </w:tc>
        <w:tc>
          <w:tcPr>
            <w:tcW w:w="1425" w:type="dxa"/>
            <w:vAlign w:val="center"/>
          </w:tcPr>
          <w:p w:rsidR="00CD03A0" w:rsidRPr="00CD03A0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3A0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  <w:p w:rsidR="00CD03A0" w:rsidRPr="00CD03A0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CD03A0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CD03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CD03A0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CD03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CD03A0" w:rsidRDefault="00400ED6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обществоведения и права</w:t>
            </w:r>
          </w:p>
        </w:tc>
        <w:tc>
          <w:tcPr>
            <w:tcW w:w="1276" w:type="dxa"/>
            <w:vAlign w:val="center"/>
          </w:tcPr>
          <w:p w:rsidR="00CD03A0" w:rsidRPr="00CD03A0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3A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УВР, учитель истории, обществознания</w:t>
            </w:r>
          </w:p>
        </w:tc>
        <w:tc>
          <w:tcPr>
            <w:tcW w:w="1843" w:type="dxa"/>
            <w:vAlign w:val="center"/>
          </w:tcPr>
          <w:p w:rsidR="00CD03A0" w:rsidRDefault="00CD03A0" w:rsidP="00CD0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3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История,  обществознание</w:t>
            </w:r>
            <w:r w:rsidRPr="00CD03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03A0" w:rsidRPr="00CD03A0" w:rsidRDefault="00CD03A0" w:rsidP="00CD0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3A0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CD03A0" w:rsidRDefault="00CD03A0" w:rsidP="00CD03A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CD03A0">
              <w:rPr>
                <w:sz w:val="16"/>
                <w:szCs w:val="16"/>
              </w:rPr>
              <w:t>ООП СОО</w:t>
            </w:r>
          </w:p>
        </w:tc>
        <w:tc>
          <w:tcPr>
            <w:tcW w:w="1134" w:type="dxa"/>
            <w:vAlign w:val="center"/>
          </w:tcPr>
          <w:p w:rsidR="00CD03A0" w:rsidRPr="00CD03A0" w:rsidRDefault="00701FE6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5" w:type="dxa"/>
            <w:vAlign w:val="center"/>
          </w:tcPr>
          <w:p w:rsidR="00CD03A0" w:rsidRPr="00CD03A0" w:rsidRDefault="00701FE6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F47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7C4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18" w:type="dxa"/>
          </w:tcPr>
          <w:p w:rsidR="00CD03A0" w:rsidRPr="00CD03A0" w:rsidRDefault="00400ED6" w:rsidP="0091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8" w:type="dxa"/>
          </w:tcPr>
          <w:p w:rsidR="00CD03A0" w:rsidRPr="00400ED6" w:rsidRDefault="00CD03A0" w:rsidP="00CD03A0">
            <w:pPr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ED6" w:rsidRPr="00400ED6">
              <w:rPr>
                <w:rFonts w:ascii="Times New Roman" w:hAnsi="Times New Roman" w:cs="Times New Roman"/>
                <w:sz w:val="20"/>
                <w:szCs w:val="20"/>
              </w:rPr>
              <w:t xml:space="preserve">«Введение </w:t>
            </w:r>
            <w:proofErr w:type="gramStart"/>
            <w:r w:rsidR="00400ED6" w:rsidRPr="00400ED6">
              <w:rPr>
                <w:rFonts w:ascii="Times New Roman" w:hAnsi="Times New Roman" w:cs="Times New Roman"/>
                <w:sz w:val="20"/>
                <w:szCs w:val="20"/>
              </w:rPr>
              <w:t>обновленных</w:t>
            </w:r>
            <w:proofErr w:type="gramEnd"/>
            <w:r w:rsidR="00400ED6" w:rsidRPr="00400ED6">
              <w:rPr>
                <w:rFonts w:ascii="Times New Roman" w:hAnsi="Times New Roman" w:cs="Times New Roman"/>
                <w:sz w:val="20"/>
                <w:szCs w:val="20"/>
              </w:rPr>
              <w:t xml:space="preserve"> ФГОС общего образования; управленческий аспект»</w:t>
            </w:r>
            <w:r w:rsidR="00400ED6">
              <w:rPr>
                <w:rFonts w:ascii="Times New Roman" w:hAnsi="Times New Roman" w:cs="Times New Roman"/>
                <w:sz w:val="20"/>
                <w:szCs w:val="20"/>
              </w:rPr>
              <w:t xml:space="preserve"> 2023г.</w:t>
            </w:r>
          </w:p>
          <w:p w:rsidR="00CD03A0" w:rsidRPr="00400ED6" w:rsidRDefault="00400ED6" w:rsidP="00910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00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</w:t>
            </w:r>
            <w:r w:rsidR="00701FE6">
              <w:rPr>
                <w:rFonts w:ascii="Times New Roman" w:hAnsi="Times New Roman" w:cs="Times New Roman"/>
                <w:sz w:val="20"/>
                <w:szCs w:val="20"/>
              </w:rPr>
              <w:t xml:space="preserve"> (обществознание)2025</w:t>
            </w: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00ED6" w:rsidRPr="00400ED6" w:rsidRDefault="00400ED6" w:rsidP="00400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00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</w:t>
            </w:r>
            <w:proofErr w:type="gramStart"/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ГОС СОО в работе учителя» (история)2023г.</w:t>
            </w:r>
          </w:p>
          <w:p w:rsidR="00400ED6" w:rsidRDefault="00400ED6" w:rsidP="00400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00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</w:t>
            </w:r>
            <w:proofErr w:type="gramStart"/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 w:rsidRPr="00400ED6">
              <w:rPr>
                <w:rFonts w:ascii="Times New Roman" w:hAnsi="Times New Roman" w:cs="Times New Roman"/>
                <w:sz w:val="20"/>
                <w:szCs w:val="20"/>
              </w:rPr>
              <w:t>ГОС СОО в работе учителя» (обществознания)2023г.</w:t>
            </w:r>
          </w:p>
          <w:p w:rsidR="00845A91" w:rsidRPr="00845A91" w:rsidRDefault="00845A91" w:rsidP="0084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45A91">
              <w:rPr>
                <w:rFonts w:ascii="Times New Roman" w:hAnsi="Times New Roman" w:cs="Times New Roman"/>
              </w:rPr>
              <w:t>«Финансовая грамотность в обществознании»</w:t>
            </w:r>
            <w:r>
              <w:rPr>
                <w:rFonts w:ascii="Times New Roman" w:hAnsi="Times New Roman" w:cs="Times New Roman"/>
              </w:rPr>
              <w:t xml:space="preserve"> 2025г.</w:t>
            </w:r>
          </w:p>
          <w:p w:rsidR="00400ED6" w:rsidRPr="00CD03A0" w:rsidRDefault="00400ED6" w:rsidP="009101B1">
            <w:pPr>
              <w:rPr>
                <w:rFonts w:ascii="Times New Roman" w:hAnsi="Times New Roman" w:cs="Times New Roman"/>
              </w:rPr>
            </w:pPr>
          </w:p>
        </w:tc>
      </w:tr>
      <w:tr w:rsidR="00CD03A0" w:rsidTr="0077310D">
        <w:tc>
          <w:tcPr>
            <w:tcW w:w="1338" w:type="dxa"/>
          </w:tcPr>
          <w:p w:rsidR="00CD03A0" w:rsidRPr="002E10B6" w:rsidRDefault="00CD03A0" w:rsidP="009101B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>Коровкин</w:t>
            </w:r>
            <w:proofErr w:type="spellEnd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 Николаевич</w:t>
            </w:r>
          </w:p>
          <w:p w:rsidR="00CD03A0" w:rsidRPr="002E10B6" w:rsidRDefault="00CD03A0" w:rsidP="009101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vAlign w:val="center"/>
          </w:tcPr>
          <w:p w:rsidR="00CD03A0" w:rsidRPr="009101B1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  <w:p w:rsidR="00CD03A0" w:rsidRPr="009101B1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101B1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физики</w:t>
            </w:r>
          </w:p>
        </w:tc>
        <w:tc>
          <w:tcPr>
            <w:tcW w:w="1276" w:type="dxa"/>
            <w:vAlign w:val="center"/>
          </w:tcPr>
          <w:p w:rsidR="00CD03A0" w:rsidRPr="009101B1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физики и математики</w:t>
            </w:r>
          </w:p>
        </w:tc>
        <w:tc>
          <w:tcPr>
            <w:tcW w:w="1843" w:type="dxa"/>
            <w:vAlign w:val="center"/>
          </w:tcPr>
          <w:p w:rsidR="00CD03A0" w:rsidRPr="009101B1" w:rsidRDefault="00CD03A0" w:rsidP="009101B1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101B1">
              <w:rPr>
                <w:color w:val="000000" w:themeColor="text1"/>
                <w:sz w:val="16"/>
                <w:szCs w:val="16"/>
              </w:rPr>
              <w:t>Физика</w:t>
            </w:r>
          </w:p>
          <w:p w:rsidR="00CD03A0" w:rsidRPr="009101B1" w:rsidRDefault="00CD03A0" w:rsidP="00910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математика,  астрономия</w:t>
            </w:r>
          </w:p>
          <w:p w:rsidR="00CD03A0" w:rsidRPr="009101B1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101B1" w:rsidRDefault="00CD03A0" w:rsidP="0091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СОО</w:t>
            </w:r>
          </w:p>
        </w:tc>
        <w:tc>
          <w:tcPr>
            <w:tcW w:w="1134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47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47C4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75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47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47C4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18" w:type="dxa"/>
          </w:tcPr>
          <w:p w:rsidR="00CD03A0" w:rsidRPr="009101B1" w:rsidRDefault="00400ED6" w:rsidP="0091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и математика</w:t>
            </w:r>
          </w:p>
        </w:tc>
        <w:tc>
          <w:tcPr>
            <w:tcW w:w="2748" w:type="dxa"/>
          </w:tcPr>
          <w:p w:rsidR="00F25D68" w:rsidRPr="00F25D68" w:rsidRDefault="00F25D68" w:rsidP="00F25D6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>ГОС СОО в работе учителя» (физика)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F25D68" w:rsidRDefault="00F25D68" w:rsidP="009101B1">
            <w:pPr>
              <w:rPr>
                <w:rFonts w:ascii="Times New Roman" w:hAnsi="Times New Roman" w:cs="Times New Roman"/>
              </w:rPr>
            </w:pPr>
          </w:p>
          <w:p w:rsidR="00F25D68" w:rsidRDefault="00F25D68" w:rsidP="00F25D6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«Подготовка экспертов и председателей для работы в территориальных 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предметных комиссиях при проведении государственной итоговой аттестации по образовательным программам основного общего образования» (физика)</w:t>
            </w:r>
            <w:r w:rsidR="00701FE6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:rsidR="00F25D68" w:rsidRDefault="00F25D68" w:rsidP="00F25D6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Использование современного учебного оборудования в центрах образования естественно-научной  и </w:t>
            </w:r>
            <w:proofErr w:type="gramStart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>технологической</w:t>
            </w:r>
            <w:proofErr w:type="gramEnd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направленностей «Точка роста»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  <w:p w:rsidR="00F25D68" w:rsidRPr="00F25D68" w:rsidRDefault="00F25D68" w:rsidP="00F25D6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>»(</w:t>
            </w:r>
            <w:proofErr w:type="gramEnd"/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учителя математики)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  <w:p w:rsidR="00F25D68" w:rsidRDefault="00F25D68" w:rsidP="00F25D6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  <w:r w:rsidRPr="00F25D68">
              <w:rPr>
                <w:rFonts w:ascii="Times New Roman" w:eastAsia="Times New Roman" w:hAnsi="Times New Roman" w:cs="Times New Roman"/>
                <w:lang w:eastAsia="zh-CN"/>
              </w:rPr>
              <w:t xml:space="preserve"> «Инклюзивное образование для учеников с РАС»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2023г.</w:t>
            </w:r>
          </w:p>
          <w:p w:rsidR="00F25D68" w:rsidRPr="009101B1" w:rsidRDefault="00F25D68" w:rsidP="003B3917">
            <w:pPr>
              <w:rPr>
                <w:rFonts w:ascii="Times New Roman" w:hAnsi="Times New Roman" w:cs="Times New Roman"/>
              </w:rPr>
            </w:pPr>
          </w:p>
        </w:tc>
      </w:tr>
      <w:tr w:rsidR="00CD03A0" w:rsidTr="0077310D">
        <w:tc>
          <w:tcPr>
            <w:tcW w:w="1338" w:type="dxa"/>
          </w:tcPr>
          <w:p w:rsidR="00CD03A0" w:rsidRPr="002E10B6" w:rsidRDefault="00CD03A0" w:rsidP="002546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Москвитина Людмила Рафаиловна</w:t>
            </w:r>
          </w:p>
        </w:tc>
        <w:tc>
          <w:tcPr>
            <w:tcW w:w="1425" w:type="dxa"/>
            <w:vAlign w:val="center"/>
          </w:tcPr>
          <w:p w:rsidR="00CD03A0" w:rsidRPr="009101B1" w:rsidRDefault="00CD03A0" w:rsidP="0077310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CD03A0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,педагог дополнительного образования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03A0" w:rsidRPr="009101B1" w:rsidRDefault="00CD03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03A0" w:rsidRPr="0025467D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25467D">
              <w:rPr>
                <w:color w:val="000000" w:themeColor="text1"/>
                <w:sz w:val="16"/>
                <w:szCs w:val="16"/>
              </w:rPr>
              <w:t>География,</w:t>
            </w:r>
          </w:p>
          <w:p w:rsidR="00CD03A0" w:rsidRPr="0025467D" w:rsidRDefault="00CD03A0" w:rsidP="0025467D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25467D">
              <w:rPr>
                <w:color w:val="000000" w:themeColor="text1"/>
                <w:sz w:val="16"/>
                <w:szCs w:val="16"/>
              </w:rPr>
              <w:t>русский язык, литература,</w:t>
            </w:r>
          </w:p>
          <w:p w:rsidR="00CD03A0" w:rsidRPr="0025467D" w:rsidRDefault="00CD03A0" w:rsidP="002546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46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ОДНК</w:t>
            </w:r>
            <w:r w:rsidR="006A65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proofErr w:type="gramStart"/>
            <w:r w:rsidRPr="002546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,И</w:t>
            </w:r>
            <w:proofErr w:type="gramEnd"/>
            <w:r w:rsidRPr="0025467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ЗО</w:t>
            </w:r>
          </w:p>
          <w:p w:rsidR="00CD03A0" w:rsidRPr="0025467D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67D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25467D" w:rsidRDefault="00CD03A0" w:rsidP="00254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03A0" w:rsidRPr="0025467D" w:rsidRDefault="001F4705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CD03A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275" w:type="dxa"/>
          </w:tcPr>
          <w:p w:rsidR="00CD03A0" w:rsidRPr="0025467D" w:rsidRDefault="00CD03A0" w:rsidP="00DA0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6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A078F"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  <w:tc>
          <w:tcPr>
            <w:tcW w:w="1418" w:type="dxa"/>
          </w:tcPr>
          <w:p w:rsidR="00CD03A0" w:rsidRPr="0025467D" w:rsidRDefault="006A65DF" w:rsidP="002546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</w:tc>
        <w:tc>
          <w:tcPr>
            <w:tcW w:w="2748" w:type="dxa"/>
          </w:tcPr>
          <w:p w:rsidR="006A65DF" w:rsidRP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 русского  языка  и литература: достижение российской науки»2023г.</w:t>
            </w:r>
          </w:p>
          <w:p w:rsid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 xml:space="preserve"> «Формирование духовно-нравственных ценностей обучающихся в рамках образовательной программы «Социокультурные истоки»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 xml:space="preserve"> «Педагогическая практика в образовательном учреждении»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2022г.</w:t>
            </w:r>
          </w:p>
          <w:p w:rsid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 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обновленных ФГОС НОО, ФГОС ООО в работе учителя</w:t>
            </w:r>
            <w:proofErr w:type="gramStart"/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>»(</w:t>
            </w:r>
            <w:proofErr w:type="gramEnd"/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 xml:space="preserve"> учителя изобразительного искусства)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</w:t>
            </w:r>
          </w:p>
          <w:p w:rsidR="006A65DF" w:rsidRP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обновленных ФГОС НОО</w:t>
            </w:r>
            <w:proofErr w:type="gramStart"/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6A65DF">
              <w:rPr>
                <w:rFonts w:ascii="Times New Roman" w:eastAsia="Times New Roman" w:hAnsi="Times New Roman" w:cs="Times New Roman"/>
                <w:lang w:eastAsia="zh-CN"/>
              </w:rPr>
              <w:t>ГОС ООО в работе учителя»(учителя географии)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  <w:p w:rsidR="006A65DF" w:rsidRPr="006A65DF" w:rsidRDefault="006A65DF" w:rsidP="006A65DF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A65DF" w:rsidRPr="006A65DF" w:rsidRDefault="006A65DF" w:rsidP="006A65DF">
            <w:pPr>
              <w:pStyle w:val="a6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CD03A0" w:rsidRPr="0025467D" w:rsidRDefault="00CD03A0" w:rsidP="002546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Tr="0077310D">
        <w:tc>
          <w:tcPr>
            <w:tcW w:w="1338" w:type="dxa"/>
            <w:vAlign w:val="center"/>
          </w:tcPr>
          <w:p w:rsidR="00CD03A0" w:rsidRPr="00605B39" w:rsidRDefault="00CD03A0" w:rsidP="0025467D">
            <w:pPr>
              <w:spacing w:after="240"/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05B3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Аленевская</w:t>
            </w:r>
            <w:proofErr w:type="spellEnd"/>
            <w:r w:rsidRPr="00605B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Олеговна</w:t>
            </w:r>
          </w:p>
        </w:tc>
        <w:tc>
          <w:tcPr>
            <w:tcW w:w="1425" w:type="dxa"/>
            <w:vAlign w:val="center"/>
          </w:tcPr>
          <w:p w:rsidR="00CD03A0" w:rsidRPr="00605B39" w:rsidRDefault="00DA078F" w:rsidP="00DA078F">
            <w:pPr>
              <w:spacing w:after="240"/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Высшее, высшая </w:t>
            </w:r>
          </w:p>
        </w:tc>
        <w:tc>
          <w:tcPr>
            <w:tcW w:w="1031" w:type="dxa"/>
            <w:vAlign w:val="center"/>
          </w:tcPr>
          <w:p w:rsidR="00CD03A0" w:rsidRPr="00605B39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605B39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605B39" w:rsidRDefault="00CD03A0" w:rsidP="0025467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физики,</w:t>
            </w:r>
          </w:p>
          <w:p w:rsidR="00CD03A0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менеджер в образовании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D03A0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педагог-психолог, </w:t>
            </w:r>
          </w:p>
          <w:p w:rsidR="00CD03A0" w:rsidRPr="00605B39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контрактный управляющий</w:t>
            </w:r>
          </w:p>
        </w:tc>
        <w:tc>
          <w:tcPr>
            <w:tcW w:w="1276" w:type="dxa"/>
            <w:vAlign w:val="center"/>
          </w:tcPr>
          <w:p w:rsidR="00CD03A0" w:rsidRPr="00605B39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Директор, учитель математики</w:t>
            </w:r>
          </w:p>
        </w:tc>
        <w:tc>
          <w:tcPr>
            <w:tcW w:w="1843" w:type="dxa"/>
            <w:vAlign w:val="center"/>
          </w:tcPr>
          <w:p w:rsidR="00CD03A0" w:rsidRPr="00605B39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ООП С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134" w:type="dxa"/>
            <w:vAlign w:val="center"/>
          </w:tcPr>
          <w:p w:rsidR="00CD03A0" w:rsidRPr="00605B39" w:rsidRDefault="00CD03A0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F47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75" w:type="dxa"/>
            <w:vAlign w:val="center"/>
          </w:tcPr>
          <w:p w:rsidR="00CD03A0" w:rsidRPr="00605B39" w:rsidRDefault="001F4705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D03A0"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 лет (директор)</w:t>
            </w:r>
          </w:p>
          <w:p w:rsidR="00CD03A0" w:rsidRPr="00605B39" w:rsidRDefault="001F4705" w:rsidP="0025467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03A0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CD03A0"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 (учитель)</w:t>
            </w:r>
          </w:p>
        </w:tc>
        <w:tc>
          <w:tcPr>
            <w:tcW w:w="1418" w:type="dxa"/>
            <w:vAlign w:val="center"/>
          </w:tcPr>
          <w:p w:rsidR="00CD03A0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-физика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</w:p>
          <w:p w:rsidR="00CD03A0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в организации,</w:t>
            </w:r>
          </w:p>
          <w:p w:rsidR="00CD03A0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практическая психология,</w:t>
            </w:r>
          </w:p>
          <w:p w:rsidR="00CD03A0" w:rsidRPr="00605B39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управление государственными и муниципальными закупками</w:t>
            </w:r>
          </w:p>
          <w:p w:rsidR="00CD03A0" w:rsidRPr="00605B39" w:rsidRDefault="00CD03A0" w:rsidP="0025467D">
            <w:pPr>
              <w:spacing w:after="240"/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:rsidR="00CD03A0" w:rsidRPr="00605B39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 обновленных ФГОС ООО, ФГОС С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ОО в работе учителя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(учителя математики», 2023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  <w:p w:rsidR="00CD03A0" w:rsidRPr="00605B39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 «Управление образовательной деятельностью в </w:t>
            </w:r>
            <w:proofErr w:type="spellStart"/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услових</w:t>
            </w:r>
            <w:proofErr w:type="spellEnd"/>
            <w:r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 введения и реализации обновл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енных ФГОС НОО и ФГОС ООО», 2023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CD03A0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и председателей территориальных предметных комиссий при проведении государственной итоговой аттестации по  образовательным программам основного общего образования (ГИА-9)» (математика)</w:t>
            </w:r>
            <w:r w:rsidR="008703B2">
              <w:rPr>
                <w:rFonts w:ascii="Times New Roman" w:hAnsi="Times New Roman" w:cs="Times New Roman"/>
                <w:sz w:val="16"/>
                <w:szCs w:val="16"/>
              </w:rPr>
              <w:t>2022г</w:t>
            </w:r>
          </w:p>
          <w:p w:rsidR="008703B2" w:rsidRPr="008703B2" w:rsidRDefault="008703B2" w:rsidP="008703B2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Pr="008703B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703B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 обновленных ФГОС НОО, ФГОС ООО в работе учителя</w:t>
            </w:r>
            <w:proofErr w:type="gramStart"/>
            <w:r w:rsidRPr="008703B2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8703B2">
              <w:rPr>
                <w:rFonts w:ascii="Times New Roman" w:hAnsi="Times New Roman" w:cs="Times New Roman"/>
                <w:sz w:val="16"/>
                <w:szCs w:val="16"/>
              </w:rPr>
              <w:t xml:space="preserve"> учителя математики)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  <w:p w:rsidR="00E04FA7" w:rsidRPr="00605B39" w:rsidRDefault="00E04FA7" w:rsidP="008703B2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3A0" w:rsidTr="0077310D">
        <w:tc>
          <w:tcPr>
            <w:tcW w:w="1338" w:type="dxa"/>
            <w:vAlign w:val="center"/>
          </w:tcPr>
          <w:p w:rsidR="00CD03A0" w:rsidRDefault="00CD03A0" w:rsidP="0025467D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Ольга Александровна</w:t>
            </w:r>
          </w:p>
          <w:p w:rsidR="00CD03A0" w:rsidRPr="009101B1" w:rsidRDefault="00CD03A0" w:rsidP="0025467D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(внешний совместитель)</w:t>
            </w:r>
          </w:p>
        </w:tc>
        <w:tc>
          <w:tcPr>
            <w:tcW w:w="1425" w:type="dxa"/>
            <w:vAlign w:val="center"/>
          </w:tcPr>
          <w:p w:rsidR="00CD03A0" w:rsidRPr="009101B1" w:rsidRDefault="00CD03A0" w:rsidP="0025467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  <w:p w:rsidR="00CD03A0" w:rsidRPr="009101B1" w:rsidRDefault="00CD03A0" w:rsidP="0025467D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 начальной и основной общеобразовательной школы</w:t>
            </w:r>
          </w:p>
        </w:tc>
        <w:tc>
          <w:tcPr>
            <w:tcW w:w="1276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43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ООП НОО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ООП С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134" w:type="dxa"/>
            <w:vAlign w:val="center"/>
          </w:tcPr>
          <w:p w:rsidR="00CD03A0" w:rsidRPr="009101B1" w:rsidRDefault="001F4705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D03A0"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CD03A0" w:rsidRPr="009101B1" w:rsidRDefault="001F4705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CD03A0"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CD03A0" w:rsidRPr="009101B1" w:rsidRDefault="00CD03A0" w:rsidP="0025467D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2748" w:type="dxa"/>
            <w:vAlign w:val="center"/>
          </w:tcPr>
          <w:p w:rsidR="00CD03A0" w:rsidRPr="009101B1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Инновационные методы и технологии обучения английского языка в условиях реализации ФГОС ООО, ФГОС СОО, в том числе обучения детей с ОВЗ и умственной отсталостью», 2021 г</w:t>
            </w:r>
          </w:p>
          <w:p w:rsidR="00CD03A0" w:rsidRPr="009101B1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обновленных ФГОС ООО, ФГОС ООО в работе учителя»  (учителя иностранного языка), 2022 г</w:t>
            </w:r>
          </w:p>
          <w:p w:rsidR="00CD03A0" w:rsidRPr="009101B1" w:rsidRDefault="00CD03A0" w:rsidP="0025467D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Повышение мотивации и эффективности обучения иностранному языку с помощью интерактивного тренажера (на примере английского языка)</w:t>
            </w:r>
          </w:p>
        </w:tc>
      </w:tr>
      <w:tr w:rsidR="00CD03A0" w:rsidTr="0077310D">
        <w:tc>
          <w:tcPr>
            <w:tcW w:w="1338" w:type="dxa"/>
            <w:vAlign w:val="center"/>
          </w:tcPr>
          <w:p w:rsidR="00CD03A0" w:rsidRPr="00162388" w:rsidRDefault="00CD03A0" w:rsidP="00162388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38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Неспанов Алексей Анатольевич</w:t>
            </w:r>
          </w:p>
          <w:p w:rsidR="00CD03A0" w:rsidRPr="00162388" w:rsidRDefault="00CD03A0" w:rsidP="00162388">
            <w:pPr>
              <w:ind w:left="142" w:right="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CD03A0" w:rsidRPr="00162388" w:rsidRDefault="00CD03A0" w:rsidP="00162388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2388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162388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:rsidR="00CD03A0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технологии,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преподаватель-организатор ОБЖ</w:t>
            </w:r>
          </w:p>
        </w:tc>
        <w:tc>
          <w:tcPr>
            <w:tcW w:w="1843" w:type="dxa"/>
            <w:vAlign w:val="center"/>
          </w:tcPr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proofErr w:type="spellEnd"/>
          </w:p>
          <w:p w:rsidR="00CD03A0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CD03A0" w:rsidRPr="009101B1" w:rsidRDefault="00CD03A0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ООП С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134" w:type="dxa"/>
            <w:vAlign w:val="center"/>
          </w:tcPr>
          <w:p w:rsidR="00CD03A0" w:rsidRPr="009101B1" w:rsidRDefault="001F4705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D03A0"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5" w:type="dxa"/>
            <w:vAlign w:val="center"/>
          </w:tcPr>
          <w:p w:rsidR="00CD03A0" w:rsidRPr="009101B1" w:rsidRDefault="001F4705" w:rsidP="00254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CD03A0"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CD03A0" w:rsidRPr="009101B1" w:rsidRDefault="00CD03A0" w:rsidP="0025467D">
            <w:pPr>
              <w:ind w:left="135" w:righ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  <w:vAlign w:val="center"/>
          </w:tcPr>
          <w:p w:rsidR="00CD03A0" w:rsidRDefault="00CD03A0" w:rsidP="0025467D">
            <w:pPr>
              <w:ind w:left="133" w:right="270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1.Реализация требова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 обновленных ФГОС ООО, ФГОС С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 в работе учителя» (учителя  технологии),  2022 г</w:t>
            </w:r>
          </w:p>
          <w:p w:rsidR="008703B2" w:rsidRDefault="008703B2" w:rsidP="0025467D">
            <w:pPr>
              <w:ind w:left="133" w:right="27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8703B2">
              <w:rPr>
                <w:rFonts w:ascii="Times New Roman" w:eastAsia="Times New Roman" w:hAnsi="Times New Roman" w:cs="Times New Roman"/>
                <w:lang w:eastAsia="zh-CN"/>
              </w:rPr>
              <w:t xml:space="preserve"> «Педагогика  и методика преподавания основ безопасности </w:t>
            </w:r>
            <w:proofErr w:type="gramStart"/>
            <w:r w:rsidRPr="008703B2">
              <w:rPr>
                <w:rFonts w:ascii="Times New Roman" w:eastAsia="Times New Roman" w:hAnsi="Times New Roman" w:cs="Times New Roman"/>
                <w:lang w:eastAsia="zh-CN"/>
              </w:rPr>
              <w:t>жизнедеятельности</w:t>
            </w:r>
            <w:proofErr w:type="gramEnd"/>
            <w:r w:rsidRPr="008703B2">
              <w:rPr>
                <w:rFonts w:ascii="Times New Roman" w:eastAsia="Times New Roman" w:hAnsi="Times New Roman" w:cs="Times New Roman"/>
                <w:lang w:eastAsia="zh-CN"/>
              </w:rPr>
              <w:t xml:space="preserve"> в условиях реализации обновленных ФГОС ООО 2021г»2023г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:rsidR="008703B2" w:rsidRPr="009101B1" w:rsidRDefault="008703B2" w:rsidP="0025467D">
            <w:pPr>
              <w:ind w:left="133" w:right="27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2388" w:rsidTr="0077310D">
        <w:tc>
          <w:tcPr>
            <w:tcW w:w="1338" w:type="dxa"/>
          </w:tcPr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388">
              <w:rPr>
                <w:rFonts w:ascii="Times New Roman" w:hAnsi="Times New Roman" w:cs="Times New Roman"/>
                <w:b/>
                <w:sz w:val="18"/>
                <w:szCs w:val="18"/>
              </w:rPr>
              <w:t>Дурягина Ирина Александровна</w:t>
            </w:r>
          </w:p>
        </w:tc>
        <w:tc>
          <w:tcPr>
            <w:tcW w:w="1425" w:type="dxa"/>
            <w:vAlign w:val="center"/>
          </w:tcPr>
          <w:p w:rsidR="00162388" w:rsidRPr="00162388" w:rsidRDefault="00162388" w:rsidP="00162388">
            <w:pPr>
              <w:ind w:left="132"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62388">
              <w:rPr>
                <w:rFonts w:ascii="Times New Roman" w:hAnsi="Times New Roman" w:cs="Times New Roman"/>
                <w:b/>
                <w:sz w:val="16"/>
                <w:szCs w:val="16"/>
              </w:rPr>
              <w:t>Среднее-специальное</w:t>
            </w:r>
            <w:proofErr w:type="gramEnd"/>
            <w:r w:rsidRPr="00162388">
              <w:rPr>
                <w:rFonts w:ascii="Times New Roman" w:hAnsi="Times New Roman" w:cs="Times New Roman"/>
                <w:b/>
                <w:sz w:val="16"/>
                <w:szCs w:val="16"/>
              </w:rPr>
              <w:t>, первая</w:t>
            </w:r>
          </w:p>
        </w:tc>
        <w:tc>
          <w:tcPr>
            <w:tcW w:w="1031" w:type="dxa"/>
            <w:vAlign w:val="center"/>
          </w:tcPr>
          <w:p w:rsidR="00162388" w:rsidRPr="009101B1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9101B1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162388" w:rsidRPr="009101B1" w:rsidRDefault="00162388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:rsidR="00162388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немец</w:t>
            </w: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кого языка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62388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162388" w:rsidRDefault="00162388" w:rsidP="008A44D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директора по ВР</w:t>
            </w:r>
          </w:p>
        </w:tc>
        <w:tc>
          <w:tcPr>
            <w:tcW w:w="1843" w:type="dxa"/>
          </w:tcPr>
          <w:p w:rsidR="00162388" w:rsidRDefault="00162388" w:rsidP="001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Иностранный язык (немецкий)</w:t>
            </w:r>
          </w:p>
          <w:p w:rsidR="00162388" w:rsidRPr="009101B1" w:rsidRDefault="00162388" w:rsidP="0016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 xml:space="preserve"> ООП НОО</w:t>
            </w:r>
          </w:p>
          <w:p w:rsidR="00162388" w:rsidRPr="009101B1" w:rsidRDefault="00162388" w:rsidP="001623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388" w:rsidRPr="00E47C49" w:rsidRDefault="001F4705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75" w:type="dxa"/>
          </w:tcPr>
          <w:p w:rsidR="00162388" w:rsidRPr="00E47C49" w:rsidRDefault="001F4705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418" w:type="dxa"/>
          </w:tcPr>
          <w:p w:rsidR="00162388" w:rsidRDefault="00667C92" w:rsidP="00CD03A0"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667C92" w:rsidRPr="00667C92" w:rsidRDefault="00667C92" w:rsidP="00667C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667C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«Реализация требований обновленных ФГОС НОО, ФГОС ООО в работе учителя» (учителя иностранного языка) 2022г.</w:t>
            </w:r>
          </w:p>
          <w:p w:rsidR="00667C92" w:rsidRPr="00667C92" w:rsidRDefault="00667C92" w:rsidP="00667C92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 w:rsidRPr="00667C92">
              <w:rPr>
                <w:rFonts w:ascii="Times New Roman" w:eastAsia="Times New Roman" w:hAnsi="Times New Roman" w:cs="Times New Roman"/>
                <w:lang w:eastAsia="zh-CN"/>
              </w:rPr>
              <w:t xml:space="preserve">«Эффективная </w:t>
            </w:r>
            <w:proofErr w:type="spellStart"/>
            <w:r w:rsidRPr="00667C92">
              <w:rPr>
                <w:rFonts w:ascii="Times New Roman" w:eastAsia="Times New Roman" w:hAnsi="Times New Roman" w:cs="Times New Roman"/>
                <w:lang w:eastAsia="zh-CN"/>
              </w:rPr>
              <w:t>модерация</w:t>
            </w:r>
            <w:proofErr w:type="spellEnd"/>
            <w:proofErr w:type="gramStart"/>
            <w:r w:rsidRPr="00667C92">
              <w:rPr>
                <w:rFonts w:ascii="Times New Roman" w:eastAsia="Times New Roman" w:hAnsi="Times New Roman" w:cs="Times New Roman"/>
                <w:lang w:eastAsia="zh-CN"/>
              </w:rPr>
              <w:t xml:space="preserve"> .</w:t>
            </w:r>
            <w:proofErr w:type="gramEnd"/>
            <w:r w:rsidRPr="00667C92">
              <w:rPr>
                <w:rFonts w:ascii="Times New Roman" w:eastAsia="Times New Roman" w:hAnsi="Times New Roman" w:cs="Times New Roman"/>
                <w:lang w:eastAsia="zh-CN"/>
              </w:rPr>
              <w:t xml:space="preserve"> Содержание и способы работы с группой» 2022г.</w:t>
            </w:r>
          </w:p>
          <w:p w:rsidR="00162388" w:rsidRDefault="00162388" w:rsidP="00CD03A0"/>
        </w:tc>
      </w:tr>
      <w:tr w:rsidR="00162388" w:rsidTr="0077310D">
        <w:tc>
          <w:tcPr>
            <w:tcW w:w="1338" w:type="dxa"/>
          </w:tcPr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2388" w:rsidRPr="00162388" w:rsidRDefault="00162388" w:rsidP="001623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388">
              <w:rPr>
                <w:rFonts w:ascii="Times New Roman" w:hAnsi="Times New Roman" w:cs="Times New Roman"/>
                <w:b/>
                <w:sz w:val="18"/>
                <w:szCs w:val="18"/>
              </w:rPr>
              <w:t>Шарова Надежда Анатольевна</w:t>
            </w:r>
          </w:p>
        </w:tc>
        <w:tc>
          <w:tcPr>
            <w:tcW w:w="1425" w:type="dxa"/>
            <w:vAlign w:val="center"/>
          </w:tcPr>
          <w:p w:rsidR="00162388" w:rsidRPr="00162388" w:rsidRDefault="00162388" w:rsidP="00162388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162388" w:rsidRPr="00605B39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605B39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162388" w:rsidRPr="00605B39" w:rsidRDefault="00162388" w:rsidP="0077310D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физики</w:t>
            </w:r>
          </w:p>
          <w:p w:rsidR="00162388" w:rsidRPr="00605B39" w:rsidRDefault="00162388" w:rsidP="0077310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62388" w:rsidRPr="00605B39" w:rsidRDefault="00162388" w:rsidP="0077310D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информатики</w:t>
            </w:r>
          </w:p>
        </w:tc>
        <w:tc>
          <w:tcPr>
            <w:tcW w:w="1843" w:type="dxa"/>
            <w:vAlign w:val="center"/>
          </w:tcPr>
          <w:p w:rsidR="00162388" w:rsidRPr="00162388" w:rsidRDefault="00162388" w:rsidP="00904603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Вероятность и статистика, математика</w:t>
            </w:r>
            <w:proofErr w:type="gramStart"/>
            <w:r w:rsidRPr="00162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,</w:t>
            </w:r>
            <w:proofErr w:type="gramEnd"/>
            <w:r w:rsidRPr="00162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  <w:r w:rsidRPr="00162388">
              <w:rPr>
                <w:rFonts w:ascii="Times New Roman" w:hAnsi="Times New Roman" w:cs="Times New Roman"/>
                <w:sz w:val="16"/>
                <w:szCs w:val="16"/>
              </w:rPr>
              <w:t xml:space="preserve">             ООП ООО                         ООП СОО</w:t>
            </w:r>
          </w:p>
        </w:tc>
        <w:tc>
          <w:tcPr>
            <w:tcW w:w="1134" w:type="dxa"/>
          </w:tcPr>
          <w:p w:rsidR="00162388" w:rsidRPr="00E47C49" w:rsidRDefault="001F4705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275" w:type="dxa"/>
          </w:tcPr>
          <w:p w:rsidR="00162388" w:rsidRPr="00E47C49" w:rsidRDefault="001F4705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418" w:type="dxa"/>
          </w:tcPr>
          <w:p w:rsidR="00162388" w:rsidRDefault="00162388" w:rsidP="00CD03A0"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-физика</w:t>
            </w:r>
          </w:p>
        </w:tc>
        <w:tc>
          <w:tcPr>
            <w:tcW w:w="2748" w:type="dxa"/>
          </w:tcPr>
          <w:p w:rsidR="00162388" w:rsidRPr="00605B39" w:rsidRDefault="00162388" w:rsidP="00162388">
            <w:pPr>
              <w:ind w:right="27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Реализация требова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 обновленных ФГОС ООО, ФГОС С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 xml:space="preserve">ОО в работе учителя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(учителя математики», 2023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  <w:p w:rsidR="00162388" w:rsidRDefault="00162388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и председателей территориальных предметных комиссий при проведении государственной итоговой аттестации по  образовательным программам основного общего образования (ГИА-9)» (математика)</w:t>
            </w:r>
            <w:r w:rsidR="00845A9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="00FB279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FB2797" w:rsidRPr="00845A91" w:rsidRDefault="00FB2797" w:rsidP="001623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45A91">
              <w:rPr>
                <w:rFonts w:ascii="Times New Roman" w:hAnsi="Times New Roman" w:cs="Times New Roman"/>
              </w:rPr>
              <w:t>3.</w:t>
            </w: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 xml:space="preserve"> «Школа современного учителя. Развитие математической грамотности» 2022г.</w:t>
            </w:r>
          </w:p>
          <w:p w:rsidR="00EB4170" w:rsidRPr="00845A91" w:rsidRDefault="00FB2797" w:rsidP="00EB4170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 w:rsidR="00EB4170" w:rsidRPr="00845A91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="00EB4170" w:rsidRPr="00845A91">
              <w:rPr>
                <w:rFonts w:ascii="Times New Roman" w:eastAsia="Times New Roman" w:hAnsi="Times New Roman" w:cs="Times New Roman"/>
                <w:lang w:eastAsia="zh-CN"/>
              </w:rPr>
              <w:t>»(</w:t>
            </w:r>
            <w:proofErr w:type="gramEnd"/>
            <w:r w:rsidR="00EB4170" w:rsidRPr="00845A91">
              <w:rPr>
                <w:rFonts w:ascii="Times New Roman" w:eastAsia="Times New Roman" w:hAnsi="Times New Roman" w:cs="Times New Roman"/>
                <w:lang w:eastAsia="zh-CN"/>
              </w:rPr>
              <w:t xml:space="preserve"> учителя математики)2022г.</w:t>
            </w:r>
          </w:p>
          <w:p w:rsidR="00EB4170" w:rsidRPr="00845A91" w:rsidRDefault="00EB4170" w:rsidP="00EB4170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 xml:space="preserve">5. «Реализация требований обновленных ФГОС </w:t>
            </w: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ООО</w:t>
            </w:r>
            <w:proofErr w:type="gramStart"/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ГОС СОО в работе учителя» (информатика)2023г.</w:t>
            </w:r>
          </w:p>
          <w:p w:rsidR="00EB4170" w:rsidRPr="00EB4170" w:rsidRDefault="00EB4170" w:rsidP="00EB4170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B2797" w:rsidRDefault="00FB2797" w:rsidP="00162388"/>
        </w:tc>
      </w:tr>
      <w:tr w:rsidR="00162388" w:rsidTr="0077310D">
        <w:tc>
          <w:tcPr>
            <w:tcW w:w="1338" w:type="dxa"/>
          </w:tcPr>
          <w:p w:rsidR="00162388" w:rsidRPr="008A44D7" w:rsidRDefault="00162388" w:rsidP="0016238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4D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Пустовалова Ирина Николаевна</w:t>
            </w:r>
          </w:p>
        </w:tc>
        <w:tc>
          <w:tcPr>
            <w:tcW w:w="1425" w:type="dxa"/>
          </w:tcPr>
          <w:p w:rsidR="00DA078F" w:rsidRDefault="00DA078F" w:rsidP="00162388">
            <w:pPr>
              <w:pStyle w:val="1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Высшее</w:t>
            </w:r>
            <w:r w:rsidR="00162388" w:rsidRPr="008A44D7">
              <w:rPr>
                <w:b/>
                <w:color w:val="000000" w:themeColor="text1"/>
                <w:sz w:val="16"/>
                <w:szCs w:val="16"/>
              </w:rPr>
              <w:t>,</w:t>
            </w:r>
          </w:p>
          <w:p w:rsidR="00162388" w:rsidRPr="008A44D7" w:rsidRDefault="00845A91" w:rsidP="00162388">
            <w:pPr>
              <w:pStyle w:val="1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1 категория</w:t>
            </w:r>
          </w:p>
        </w:tc>
        <w:tc>
          <w:tcPr>
            <w:tcW w:w="1031" w:type="dxa"/>
            <w:vAlign w:val="center"/>
          </w:tcPr>
          <w:p w:rsidR="00162388" w:rsidRPr="00605B39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62388" w:rsidRPr="00605B39" w:rsidRDefault="00162388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62388" w:rsidRDefault="008A44D7" w:rsidP="00162388">
            <w:r w:rsidRPr="00162388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162388" w:rsidRDefault="00162388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музыки, </w:t>
            </w:r>
            <w:r w:rsidR="00845A91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информатики, </w:t>
            </w:r>
            <w:r w:rsidRPr="00162388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педагог-библиотекарь, педагог дополнительного образования</w:t>
            </w:r>
            <w:r w:rsidR="00DA078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A078F" w:rsidRPr="00162388" w:rsidRDefault="00DA078F" w:rsidP="008A4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программист</w:t>
            </w:r>
          </w:p>
        </w:tc>
        <w:tc>
          <w:tcPr>
            <w:tcW w:w="1843" w:type="dxa"/>
          </w:tcPr>
          <w:p w:rsidR="00162388" w:rsidRPr="00162388" w:rsidRDefault="00162388" w:rsidP="00904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</w:t>
            </w:r>
          </w:p>
          <w:p w:rsidR="00162388" w:rsidRDefault="00162388" w:rsidP="00904603">
            <w:pPr>
              <w:jc w:val="center"/>
            </w:pPr>
            <w:r w:rsidRPr="00162388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</w:tc>
        <w:tc>
          <w:tcPr>
            <w:tcW w:w="1134" w:type="dxa"/>
          </w:tcPr>
          <w:p w:rsidR="00162388" w:rsidRDefault="00162388" w:rsidP="00162388"/>
        </w:tc>
        <w:tc>
          <w:tcPr>
            <w:tcW w:w="1275" w:type="dxa"/>
          </w:tcPr>
          <w:p w:rsidR="00162388" w:rsidRPr="00E47C49" w:rsidRDefault="001F4705" w:rsidP="001623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 10мес.</w:t>
            </w:r>
          </w:p>
        </w:tc>
        <w:tc>
          <w:tcPr>
            <w:tcW w:w="1418" w:type="dxa"/>
          </w:tcPr>
          <w:p w:rsidR="00162388" w:rsidRPr="00F574B3" w:rsidRDefault="00DA078F" w:rsidP="0016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48" w:type="dxa"/>
          </w:tcPr>
          <w:p w:rsidR="00F574B3" w:rsidRPr="00845A91" w:rsidRDefault="00F574B3" w:rsidP="00845A91">
            <w:pPr>
              <w:ind w:left="360"/>
              <w:rPr>
                <w:rFonts w:ascii="Times New Roman" w:eastAsia="Times New Roman" w:hAnsi="Times New Roman" w:cs="Times New Roman"/>
                <w:lang w:eastAsia="zh-CN"/>
              </w:rPr>
            </w:pPr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«Реализация требований обновленных ФГОС НОО</w:t>
            </w:r>
            <w:proofErr w:type="gramStart"/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845A91">
              <w:rPr>
                <w:rFonts w:ascii="Times New Roman" w:eastAsia="Times New Roman" w:hAnsi="Times New Roman" w:cs="Times New Roman"/>
                <w:lang w:eastAsia="zh-CN"/>
              </w:rPr>
              <w:t>ГОС ООО в работе учителя»(учителя музыки)2022г.</w:t>
            </w:r>
          </w:p>
          <w:p w:rsidR="00162388" w:rsidRDefault="00162388" w:rsidP="00162388"/>
        </w:tc>
      </w:tr>
      <w:tr w:rsidR="00CB3EC3" w:rsidTr="00845A91">
        <w:trPr>
          <w:trHeight w:val="1125"/>
        </w:trPr>
        <w:tc>
          <w:tcPr>
            <w:tcW w:w="1338" w:type="dxa"/>
          </w:tcPr>
          <w:p w:rsidR="00CB3EC3" w:rsidRPr="00CB3EC3" w:rsidRDefault="00CB3EC3" w:rsidP="00CB3EC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EC3"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Наталья Михайловна</w:t>
            </w:r>
          </w:p>
          <w:p w:rsidR="00CB3EC3" w:rsidRPr="00CB3EC3" w:rsidRDefault="00CB3EC3" w:rsidP="00CB3E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CB3EC3" w:rsidRPr="00CB3EC3" w:rsidRDefault="00CB3EC3" w:rsidP="0077310D">
            <w:pPr>
              <w:spacing w:after="240"/>
              <w:ind w:right="13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3EC3">
              <w:rPr>
                <w:rFonts w:ascii="Times New Roman" w:hAnsi="Times New Roman" w:cs="Times New Roman"/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CB3EC3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CB3EC3" w:rsidRDefault="00CB3EC3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CB3EC3" w:rsidRPr="00CB3EC3" w:rsidRDefault="008665A0" w:rsidP="00773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5A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CB3EC3" w:rsidRPr="00CB3EC3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F04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русского языка и литературы</w:t>
            </w:r>
          </w:p>
        </w:tc>
        <w:tc>
          <w:tcPr>
            <w:tcW w:w="1843" w:type="dxa"/>
          </w:tcPr>
          <w:p w:rsidR="00CB3EC3" w:rsidRPr="00CB3EC3" w:rsidRDefault="00CB3EC3" w:rsidP="00904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3E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Русский язык, литература</w:t>
            </w:r>
          </w:p>
          <w:p w:rsidR="00CB3EC3" w:rsidRPr="00CB3EC3" w:rsidRDefault="00CB3EC3" w:rsidP="009046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EC3">
              <w:rPr>
                <w:rFonts w:ascii="Times New Roman" w:hAnsi="Times New Roman" w:cs="Times New Roman"/>
                <w:sz w:val="16"/>
                <w:szCs w:val="16"/>
              </w:rPr>
              <w:t>ООП ООО                         ООП СОО</w:t>
            </w:r>
          </w:p>
        </w:tc>
        <w:tc>
          <w:tcPr>
            <w:tcW w:w="1134" w:type="dxa"/>
          </w:tcPr>
          <w:p w:rsidR="00CB3EC3" w:rsidRDefault="001F4705" w:rsidP="00CB3EC3">
            <w:r>
              <w:t>28</w:t>
            </w:r>
            <w:r w:rsidR="008665A0">
              <w:t>л</w:t>
            </w:r>
          </w:p>
        </w:tc>
        <w:tc>
          <w:tcPr>
            <w:tcW w:w="1275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418" w:type="dxa"/>
          </w:tcPr>
          <w:p w:rsidR="00CB3EC3" w:rsidRDefault="008665A0" w:rsidP="00CB3EC3">
            <w:r>
              <w:t>Русский язык и литература</w:t>
            </w:r>
          </w:p>
        </w:tc>
        <w:tc>
          <w:tcPr>
            <w:tcW w:w="2748" w:type="dxa"/>
          </w:tcPr>
          <w:p w:rsidR="005A7D38" w:rsidRDefault="005A7D38" w:rsidP="005A7D3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1.</w:t>
            </w:r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>ГОС СОО в работе учителя» (русский язык)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5A7D38" w:rsidRPr="005A7D38" w:rsidRDefault="005A7D38" w:rsidP="005A7D3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обновленных ФГОС ООО</w:t>
            </w:r>
            <w:proofErr w:type="gramStart"/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>ГОС СОО</w:t>
            </w:r>
            <w:r w:rsidR="003D7ECC">
              <w:rPr>
                <w:rFonts w:ascii="Times New Roman" w:eastAsia="Times New Roman" w:hAnsi="Times New Roman" w:cs="Times New Roman"/>
                <w:lang w:eastAsia="zh-CN"/>
              </w:rPr>
              <w:t xml:space="preserve"> в работе учителя» (литература</w:t>
            </w:r>
            <w:r w:rsidRPr="005A7D38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3D7ECC" w:rsidRDefault="003D7ECC" w:rsidP="003D7ECC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3.</w:t>
            </w:r>
            <w:r w:rsidRPr="003D7ECC">
              <w:rPr>
                <w:rFonts w:ascii="Times New Roman" w:eastAsia="Times New Roman" w:hAnsi="Times New Roman" w:cs="Times New Roman"/>
                <w:lang w:eastAsia="zh-CN"/>
              </w:rPr>
              <w:t xml:space="preserve">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 (ГИА-9)»(русский язык)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CB3EC3" w:rsidRPr="00845A91" w:rsidRDefault="003D7ECC" w:rsidP="00CB3EC3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 w:rsidRPr="003D7ECC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 обновленных ФГОС НОО, ФГОС ООО в работе учителя» (учителя </w:t>
            </w:r>
            <w:r w:rsidRPr="003D7ECC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русского языка и литературы)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</w:tc>
      </w:tr>
      <w:tr w:rsidR="00CB3EC3" w:rsidTr="0077310D">
        <w:tc>
          <w:tcPr>
            <w:tcW w:w="1338" w:type="dxa"/>
          </w:tcPr>
          <w:p w:rsidR="00CB3EC3" w:rsidRPr="00CB3EC3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E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Некипелова Любовь Николаевна</w:t>
            </w:r>
          </w:p>
        </w:tc>
        <w:tc>
          <w:tcPr>
            <w:tcW w:w="1425" w:type="dxa"/>
          </w:tcPr>
          <w:p w:rsidR="00CB3EC3" w:rsidRPr="00B304ED" w:rsidRDefault="00CB3EC3" w:rsidP="00CB3EC3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CB3EC3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Default="00EF0E38" w:rsidP="00CB3EC3"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76" w:type="dxa"/>
          </w:tcPr>
          <w:p w:rsidR="00CB3EC3" w:rsidRPr="00E47C49" w:rsidRDefault="00E47C49" w:rsidP="00E47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843" w:type="dxa"/>
          </w:tcPr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классы</w:t>
            </w:r>
            <w:r w:rsidRPr="00904603">
              <w:rPr>
                <w:sz w:val="16"/>
                <w:szCs w:val="16"/>
              </w:rPr>
              <w:t xml:space="preserve"> ООП НОО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75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418" w:type="dxa"/>
          </w:tcPr>
          <w:p w:rsidR="00CB3EC3" w:rsidRDefault="008665A0" w:rsidP="00CB3EC3"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8665A0" w:rsidRPr="008665A0" w:rsidRDefault="008665A0" w:rsidP="008665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Pr="008665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«Применение современных образовательных технологий в обучении младших  школьников в условиях  реализации ФГОС НОО»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2021г</w:t>
            </w:r>
          </w:p>
          <w:p w:rsidR="008665A0" w:rsidRPr="00EF0E38" w:rsidRDefault="008665A0" w:rsidP="008665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0E38">
              <w:rPr>
                <w:sz w:val="20"/>
                <w:szCs w:val="20"/>
              </w:rPr>
              <w:t>2.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»(</w:t>
            </w:r>
            <w:proofErr w:type="gramEnd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начальные классы)2022г.</w:t>
            </w:r>
          </w:p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3.«Формирование духовно-нравственных ценностей обучающихся в рамках образовательной программы «Социокультурные истоки»2023г</w:t>
            </w:r>
            <w:proofErr w:type="gramStart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</w:t>
            </w:r>
            <w:proofErr w:type="gramEnd"/>
          </w:p>
          <w:p w:rsid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EF0E38" w:rsidRPr="00EF0E38" w:rsidRDefault="00845A91" w:rsidP="00EF0E3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4.</w:t>
            </w:r>
            <w:r w:rsidRPr="00845A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«Методические  особенности формирования финансовой грамотности младших школьников на уроках математики и окружающего мира в соответствии с ФГОС НОО»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2024г</w:t>
            </w:r>
            <w:r w:rsid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3EC3" w:rsidRPr="00EF0E38" w:rsidRDefault="00845A91" w:rsidP="00CB3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45A91">
              <w:rPr>
                <w:sz w:val="20"/>
                <w:szCs w:val="20"/>
              </w:rPr>
              <w:t>«Цифровые компетенци</w:t>
            </w:r>
            <w:r w:rsidR="00BB59D6">
              <w:rPr>
                <w:sz w:val="20"/>
                <w:szCs w:val="20"/>
              </w:rPr>
              <w:t>и педагога начальной школы» 2</w:t>
            </w:r>
            <w:r>
              <w:rPr>
                <w:sz w:val="20"/>
                <w:szCs w:val="20"/>
              </w:rPr>
              <w:t>5</w:t>
            </w:r>
            <w:r w:rsidR="00BB59D6">
              <w:rPr>
                <w:sz w:val="20"/>
                <w:szCs w:val="20"/>
              </w:rPr>
              <w:t>г.</w:t>
            </w:r>
          </w:p>
        </w:tc>
      </w:tr>
      <w:tr w:rsidR="00CB3EC3" w:rsidTr="0077310D">
        <w:tc>
          <w:tcPr>
            <w:tcW w:w="1338" w:type="dxa"/>
          </w:tcPr>
          <w:p w:rsidR="00CB3EC3" w:rsidRPr="00CB3EC3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EC3">
              <w:rPr>
                <w:rFonts w:ascii="Times New Roman" w:hAnsi="Times New Roman" w:cs="Times New Roman"/>
                <w:b/>
                <w:sz w:val="18"/>
                <w:szCs w:val="18"/>
              </w:rPr>
              <w:t>Тэн Мария Александровна</w:t>
            </w:r>
          </w:p>
        </w:tc>
        <w:tc>
          <w:tcPr>
            <w:tcW w:w="1425" w:type="dxa"/>
          </w:tcPr>
          <w:p w:rsidR="00CB3EC3" w:rsidRPr="00B304ED" w:rsidRDefault="00CB3EC3" w:rsidP="00CB3EC3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CB3EC3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Default="00EF0E38" w:rsidP="00CB3EC3"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76" w:type="dxa"/>
          </w:tcPr>
          <w:p w:rsidR="00CB3EC3" w:rsidRDefault="00E47C49" w:rsidP="00E47C49">
            <w:pPr>
              <w:jc w:val="center"/>
            </w:pP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843" w:type="dxa"/>
          </w:tcPr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классы</w:t>
            </w:r>
            <w:r w:rsidRPr="00904603">
              <w:rPr>
                <w:sz w:val="16"/>
                <w:szCs w:val="16"/>
              </w:rPr>
              <w:t xml:space="preserve"> ООП НОО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275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1418" w:type="dxa"/>
          </w:tcPr>
          <w:p w:rsidR="00CB3EC3" w:rsidRDefault="00EF0E38" w:rsidP="00CB3EC3"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t>1.</w:t>
            </w:r>
            <w:r w:rsidRPr="00EF0E38">
              <w:rPr>
                <w:sz w:val="20"/>
                <w:szCs w:val="20"/>
              </w:rPr>
              <w:t xml:space="preserve"> .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«Реализация требований  обновленных ФГОС НОО, ФГОС ООО в работе учителя</w:t>
            </w:r>
            <w:proofErr w:type="gramStart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»(</w:t>
            </w:r>
            <w:proofErr w:type="gramEnd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начальные классы)2022г.</w:t>
            </w:r>
          </w:p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3.«Формирование духовно-нравственных ценностей обучающихся в рамках образовательной программы «Социокультурные 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истоки»2023г.</w:t>
            </w:r>
          </w:p>
          <w:p w:rsidR="00CB3EC3" w:rsidRDefault="00845A91" w:rsidP="00845A91">
            <w:r>
              <w:t xml:space="preserve">4. </w:t>
            </w:r>
            <w:r w:rsidRPr="00845A91">
              <w:t>«Цифровые компетенции педагога начальной школы»</w:t>
            </w:r>
            <w:r w:rsidR="00BB59D6">
              <w:t xml:space="preserve"> 25</w:t>
            </w:r>
            <w:r>
              <w:t>г.</w:t>
            </w:r>
          </w:p>
        </w:tc>
      </w:tr>
      <w:tr w:rsidR="00CB3EC3" w:rsidTr="0077310D">
        <w:tc>
          <w:tcPr>
            <w:tcW w:w="1338" w:type="dxa"/>
          </w:tcPr>
          <w:p w:rsidR="00CB3EC3" w:rsidRPr="00CB3EC3" w:rsidRDefault="00CB3EC3" w:rsidP="00CB3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E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Шишова Анна Александровна</w:t>
            </w:r>
          </w:p>
        </w:tc>
        <w:tc>
          <w:tcPr>
            <w:tcW w:w="1425" w:type="dxa"/>
          </w:tcPr>
          <w:p w:rsidR="00CB3EC3" w:rsidRPr="00B304ED" w:rsidRDefault="00CB3EC3" w:rsidP="00CB3EC3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CB3EC3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CB3EC3" w:rsidRPr="00605B39" w:rsidRDefault="00CB3EC3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B3EC3" w:rsidRDefault="00EF0E38" w:rsidP="00CB3EC3"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276" w:type="dxa"/>
          </w:tcPr>
          <w:p w:rsidR="00CB3EC3" w:rsidRDefault="00E47C49" w:rsidP="00E47C49">
            <w:pPr>
              <w:jc w:val="center"/>
            </w:pP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Учитель начальных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7C49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843" w:type="dxa"/>
          </w:tcPr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начальные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904603">
              <w:rPr>
                <w:color w:val="000000" w:themeColor="text1"/>
                <w:sz w:val="16"/>
                <w:szCs w:val="16"/>
              </w:rPr>
              <w:t>классы</w:t>
            </w:r>
            <w:r w:rsidRPr="00904603">
              <w:rPr>
                <w:sz w:val="16"/>
                <w:szCs w:val="16"/>
              </w:rPr>
              <w:t xml:space="preserve"> ООП НОО</w:t>
            </w:r>
          </w:p>
          <w:p w:rsidR="00CB3EC3" w:rsidRPr="00904603" w:rsidRDefault="00CB3EC3" w:rsidP="00904603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275" w:type="dxa"/>
          </w:tcPr>
          <w:p w:rsidR="00CB3EC3" w:rsidRPr="00E47C49" w:rsidRDefault="001F4705" w:rsidP="00CB3E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E47C49" w:rsidRPr="00E47C49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1418" w:type="dxa"/>
          </w:tcPr>
          <w:p w:rsidR="00CB3EC3" w:rsidRDefault="00EF0E38" w:rsidP="00CB3EC3"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1.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«Реализация требований  обновленных ФГОС НОО, ФГОС ООО в работе учителя</w:t>
            </w:r>
            <w:proofErr w:type="gramStart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»(</w:t>
            </w:r>
            <w:proofErr w:type="gramEnd"/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начальные классы)2022г.</w:t>
            </w:r>
          </w:p>
          <w:p w:rsidR="00067790" w:rsidRDefault="00067790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665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«Применение современных образовательных технологий в обучении младших  школьников в условиях  реализации ФГОС НОО»</w:t>
            </w: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2021г</w:t>
            </w:r>
          </w:p>
          <w:p w:rsidR="00EF0E38" w:rsidRPr="00EF0E38" w:rsidRDefault="00EF0E38" w:rsidP="00EF0E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F0E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3.«Формирование духовно-нравственных ценностей обучающихся в рамках образовательной программы «Социокультурные истоки»2023г.</w:t>
            </w:r>
          </w:p>
          <w:p w:rsidR="00CB3EC3" w:rsidRDefault="00EF0E38" w:rsidP="00845A91">
            <w:r w:rsidRPr="00EF0E38">
              <w:rPr>
                <w:sz w:val="20"/>
                <w:szCs w:val="20"/>
              </w:rPr>
              <w:t>4</w:t>
            </w:r>
            <w:r w:rsidR="00067790">
              <w:t>.</w:t>
            </w:r>
            <w:r w:rsidR="00845A91" w:rsidRPr="00845A91">
              <w:t xml:space="preserve"> «Цифровые компетенции педагога начальной школы»</w:t>
            </w:r>
            <w:r w:rsidR="00BB59D6">
              <w:t>25г</w:t>
            </w:r>
          </w:p>
        </w:tc>
      </w:tr>
      <w:tr w:rsidR="00F42330" w:rsidTr="0077310D">
        <w:tc>
          <w:tcPr>
            <w:tcW w:w="1338" w:type="dxa"/>
          </w:tcPr>
          <w:p w:rsidR="00F42330" w:rsidRPr="00F42330" w:rsidRDefault="00F42330" w:rsidP="00F423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2330">
              <w:rPr>
                <w:rFonts w:ascii="Times New Roman" w:hAnsi="Times New Roman" w:cs="Times New Roman"/>
                <w:b/>
                <w:sz w:val="18"/>
                <w:szCs w:val="18"/>
              </w:rPr>
              <w:t>Жерихина</w:t>
            </w:r>
            <w:proofErr w:type="spellEnd"/>
            <w:r w:rsidRPr="00F4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</w:t>
            </w:r>
            <w:proofErr w:type="spellStart"/>
            <w:r w:rsidRPr="00F42330">
              <w:rPr>
                <w:rFonts w:ascii="Times New Roman" w:hAnsi="Times New Roman" w:cs="Times New Roman"/>
                <w:b/>
                <w:sz w:val="18"/>
                <w:szCs w:val="18"/>
              </w:rPr>
              <w:t>Анфиногеновна</w:t>
            </w:r>
            <w:proofErr w:type="spellEnd"/>
          </w:p>
        </w:tc>
        <w:tc>
          <w:tcPr>
            <w:tcW w:w="1425" w:type="dxa"/>
          </w:tcPr>
          <w:p w:rsidR="00F42330" w:rsidRPr="00B304ED" w:rsidRDefault="00F42330" w:rsidP="0077310D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CB3EC3">
              <w:rPr>
                <w:b/>
                <w:sz w:val="16"/>
                <w:szCs w:val="16"/>
              </w:rPr>
              <w:t>Высшее, высшая</w:t>
            </w:r>
          </w:p>
        </w:tc>
        <w:tc>
          <w:tcPr>
            <w:tcW w:w="1031" w:type="dxa"/>
            <w:vAlign w:val="center"/>
          </w:tcPr>
          <w:p w:rsidR="00F42330" w:rsidRPr="00605B39" w:rsidRDefault="00F42330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42330" w:rsidRPr="00605B39" w:rsidRDefault="00F42330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42330" w:rsidRDefault="007F0D88" w:rsidP="00F42330">
            <w:r>
              <w:t>Учитель географии биологии</w:t>
            </w:r>
          </w:p>
        </w:tc>
        <w:tc>
          <w:tcPr>
            <w:tcW w:w="1276" w:type="dxa"/>
          </w:tcPr>
          <w:p w:rsidR="00F42330" w:rsidRPr="00E47C49" w:rsidRDefault="00FF5EBC" w:rsidP="00F423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957E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биологии и химии</w:t>
            </w:r>
          </w:p>
        </w:tc>
        <w:tc>
          <w:tcPr>
            <w:tcW w:w="1843" w:type="dxa"/>
          </w:tcPr>
          <w:p w:rsidR="00F42330" w:rsidRPr="00F42330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F42330">
              <w:rPr>
                <w:color w:val="000000" w:themeColor="text1"/>
                <w:sz w:val="16"/>
                <w:szCs w:val="16"/>
              </w:rPr>
              <w:t>Биология,</w:t>
            </w:r>
          </w:p>
          <w:p w:rsidR="00F42330" w:rsidRPr="00F42330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F42330">
              <w:rPr>
                <w:color w:val="000000" w:themeColor="text1"/>
                <w:sz w:val="16"/>
                <w:szCs w:val="16"/>
              </w:rPr>
              <w:t>химия,</w:t>
            </w:r>
          </w:p>
          <w:p w:rsidR="00F42330" w:rsidRPr="00F42330" w:rsidRDefault="00F42330" w:rsidP="00F42330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 w:rsidRPr="00F42330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F42330" w:rsidRPr="00F42330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330">
              <w:rPr>
                <w:rFonts w:ascii="Times New Roman" w:hAnsi="Times New Roman" w:cs="Times New Roman"/>
                <w:sz w:val="16"/>
                <w:szCs w:val="16"/>
              </w:rPr>
              <w:t>36лет</w:t>
            </w:r>
          </w:p>
        </w:tc>
        <w:tc>
          <w:tcPr>
            <w:tcW w:w="1275" w:type="dxa"/>
          </w:tcPr>
          <w:p w:rsidR="00F42330" w:rsidRPr="00F42330" w:rsidRDefault="00F42330" w:rsidP="00F423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330">
              <w:rPr>
                <w:rFonts w:ascii="Times New Roman" w:hAnsi="Times New Roman" w:cs="Times New Roman"/>
                <w:sz w:val="16"/>
                <w:szCs w:val="16"/>
              </w:rPr>
              <w:t>36лет</w:t>
            </w:r>
          </w:p>
        </w:tc>
        <w:tc>
          <w:tcPr>
            <w:tcW w:w="1418" w:type="dxa"/>
          </w:tcPr>
          <w:p w:rsidR="00F42330" w:rsidRDefault="007F0D88" w:rsidP="00F42330">
            <w:r>
              <w:t>География и биология</w:t>
            </w:r>
          </w:p>
        </w:tc>
        <w:tc>
          <w:tcPr>
            <w:tcW w:w="2748" w:type="dxa"/>
          </w:tcPr>
          <w:p w:rsidR="0077310D" w:rsidRPr="0077310D" w:rsidRDefault="0077310D" w:rsidP="0077310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«Реализация требований обновленных ФГОС ООО</w:t>
            </w:r>
            <w:proofErr w:type="gramStart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ГОС СОО в работе учителя» (биология)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F42330" w:rsidRDefault="0077310D" w:rsidP="00F42330">
            <w:r>
              <w:t>2.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.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«Реализация требований обновленных ФГОС ООО</w:t>
            </w:r>
            <w:proofErr w:type="gramStart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ОС СОО в работе учителя» (географ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ия)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77310D" w:rsidRDefault="0077310D" w:rsidP="00F42330">
            <w:r>
              <w:t>3.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«Реализация требований обновленных ФГОС ООО</w:t>
            </w:r>
            <w:proofErr w:type="gramStart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>ГОС СОО в работе учителя» (хими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я)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  <w:p w:rsidR="0077310D" w:rsidRPr="0077310D" w:rsidRDefault="0077310D" w:rsidP="00F42330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4.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 xml:space="preserve"> « Использование современного учебного оборудования в центрах 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образования естественно-научной  и </w:t>
            </w:r>
            <w:proofErr w:type="gramStart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>технологической</w:t>
            </w:r>
            <w:proofErr w:type="gramEnd"/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 xml:space="preserve"> направленностей «Точка роста»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  <w:p w:rsidR="0077310D" w:rsidRPr="0077310D" w:rsidRDefault="0077310D" w:rsidP="0077310D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5.</w:t>
            </w:r>
            <w:r w:rsidRPr="0077310D">
              <w:rPr>
                <w:rFonts w:ascii="Times New Roman" w:eastAsia="Times New Roman" w:hAnsi="Times New Roman" w:cs="Times New Roman"/>
                <w:lang w:eastAsia="zh-CN"/>
              </w:rPr>
              <w:t xml:space="preserve">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(биология)</w:t>
            </w:r>
            <w:r w:rsidR="00BB59D6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:rsidR="0077310D" w:rsidRPr="00BB59D6" w:rsidRDefault="002B2367" w:rsidP="00F42330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6.</w:t>
            </w:r>
            <w:r w:rsidRPr="002B2367">
              <w:rPr>
                <w:rFonts w:ascii="Times New Roman" w:eastAsia="Times New Roman" w:hAnsi="Times New Roman" w:cs="Times New Roman"/>
                <w:lang w:eastAsia="zh-CN"/>
              </w:rPr>
              <w:t xml:space="preserve">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образования» (география)</w:t>
            </w:r>
            <w:r w:rsidR="00BB59D6">
              <w:rPr>
                <w:rFonts w:ascii="Times New Roman" w:eastAsia="Times New Roman" w:hAnsi="Times New Roman" w:cs="Times New Roman"/>
                <w:lang w:eastAsia="zh-CN"/>
              </w:rPr>
              <w:t>2025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:rsidR="0077310D" w:rsidRDefault="0077310D" w:rsidP="00F42330"/>
        </w:tc>
      </w:tr>
      <w:tr w:rsidR="00FF5EBC" w:rsidTr="0077310D">
        <w:tc>
          <w:tcPr>
            <w:tcW w:w="1338" w:type="dxa"/>
          </w:tcPr>
          <w:p w:rsidR="00FF5EBC" w:rsidRPr="002E10B6" w:rsidRDefault="00FF5EBC" w:rsidP="00FF5EB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Шелыгин</w:t>
            </w:r>
            <w:proofErr w:type="spellEnd"/>
            <w:r w:rsidRPr="002E10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25" w:type="dxa"/>
          </w:tcPr>
          <w:p w:rsidR="00FF5EBC" w:rsidRPr="00B304ED" w:rsidRDefault="00FF5EBC" w:rsidP="0077310D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8A44D7">
              <w:rPr>
                <w:b/>
                <w:color w:val="000000" w:themeColor="text1"/>
                <w:sz w:val="16"/>
                <w:szCs w:val="16"/>
              </w:rPr>
              <w:t>Среднее профессиональное</w:t>
            </w:r>
            <w:r w:rsidRPr="00CB3EC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CB3EC3">
              <w:rPr>
                <w:b/>
                <w:sz w:val="16"/>
                <w:szCs w:val="16"/>
              </w:rPr>
              <w:t>высшая</w:t>
            </w:r>
            <w:proofErr w:type="gramEnd"/>
          </w:p>
        </w:tc>
        <w:tc>
          <w:tcPr>
            <w:tcW w:w="1031" w:type="dxa"/>
            <w:vAlign w:val="center"/>
          </w:tcPr>
          <w:p w:rsidR="00FF5EBC" w:rsidRPr="00605B39" w:rsidRDefault="00FF5EBC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F5EBC" w:rsidRPr="00605B39" w:rsidRDefault="00FF5EBC" w:rsidP="0077310D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F5EBC" w:rsidRDefault="00FF5EBC" w:rsidP="00FF5EBC"/>
        </w:tc>
        <w:tc>
          <w:tcPr>
            <w:tcW w:w="1276" w:type="dxa"/>
          </w:tcPr>
          <w:p w:rsidR="00FF5EBC" w:rsidRPr="00E47C49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FF5EBC" w:rsidRDefault="00FF5EBC" w:rsidP="00FF5EBC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B304ED">
              <w:rPr>
                <w:color w:val="000000" w:themeColor="text1"/>
                <w:sz w:val="20"/>
                <w:szCs w:val="20"/>
              </w:rPr>
              <w:t>Физ</w:t>
            </w:r>
            <w:r>
              <w:rPr>
                <w:color w:val="000000" w:themeColor="text1"/>
                <w:sz w:val="20"/>
                <w:szCs w:val="20"/>
              </w:rPr>
              <w:t>ическая</w:t>
            </w:r>
          </w:p>
          <w:p w:rsidR="00FF5EBC" w:rsidRDefault="00FF5EBC" w:rsidP="00FF5E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04ED">
              <w:rPr>
                <w:color w:val="000000" w:themeColor="text1"/>
                <w:sz w:val="20"/>
                <w:szCs w:val="20"/>
              </w:rPr>
              <w:t>Культура</w:t>
            </w:r>
          </w:p>
          <w:p w:rsidR="00FF5EBC" w:rsidRPr="009101B1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НОО</w:t>
            </w:r>
          </w:p>
          <w:p w:rsidR="00FF5EBC" w:rsidRPr="009101B1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ООП ООО</w:t>
            </w:r>
          </w:p>
          <w:p w:rsidR="00FF5EBC" w:rsidRPr="00904603" w:rsidRDefault="00FF5EBC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ООП С</w:t>
            </w:r>
            <w:r w:rsidRPr="009101B1">
              <w:rPr>
                <w:sz w:val="16"/>
                <w:szCs w:val="16"/>
              </w:rPr>
              <w:t>ОО</w:t>
            </w:r>
          </w:p>
        </w:tc>
        <w:tc>
          <w:tcPr>
            <w:tcW w:w="1134" w:type="dxa"/>
          </w:tcPr>
          <w:p w:rsidR="00FF5EBC" w:rsidRPr="00E47C49" w:rsidRDefault="00BB59D6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D408C0">
              <w:rPr>
                <w:sz w:val="16"/>
                <w:szCs w:val="16"/>
              </w:rPr>
              <w:t>г.</w:t>
            </w:r>
          </w:p>
        </w:tc>
        <w:tc>
          <w:tcPr>
            <w:tcW w:w="1275" w:type="dxa"/>
          </w:tcPr>
          <w:p w:rsidR="00FF5EBC" w:rsidRPr="00E47C49" w:rsidRDefault="00BB59D6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FF5EBC">
              <w:rPr>
                <w:sz w:val="16"/>
                <w:szCs w:val="16"/>
              </w:rPr>
              <w:t>года</w:t>
            </w:r>
          </w:p>
        </w:tc>
        <w:tc>
          <w:tcPr>
            <w:tcW w:w="1418" w:type="dxa"/>
          </w:tcPr>
          <w:p w:rsidR="00FF5EBC" w:rsidRDefault="00D408C0" w:rsidP="00FF5EBC">
            <w:r w:rsidRPr="00D408C0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2748" w:type="dxa"/>
          </w:tcPr>
          <w:p w:rsidR="007F0D88" w:rsidRPr="007F0D88" w:rsidRDefault="007F0D88" w:rsidP="007F0D8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7F0D88" w:rsidRPr="007F0D88" w:rsidRDefault="00BB59D6" w:rsidP="007F0D8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1</w:t>
            </w:r>
            <w:r w:rsidR="007F0D88">
              <w:t>.</w:t>
            </w:r>
            <w:r w:rsidR="007F0D88" w:rsidRPr="007F0D88">
              <w:rPr>
                <w:rFonts w:ascii="Times New Roman" w:eastAsia="Times New Roman" w:hAnsi="Times New Roman" w:cs="Times New Roman"/>
                <w:lang w:eastAsia="zh-CN"/>
              </w:rPr>
              <w:t xml:space="preserve"> «Реализация требований обновленных ФГОС НОО</w:t>
            </w:r>
            <w:proofErr w:type="gramStart"/>
            <w:r w:rsidR="007F0D88" w:rsidRPr="007F0D88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="007F0D88" w:rsidRPr="007F0D88">
              <w:rPr>
                <w:rFonts w:ascii="Times New Roman" w:eastAsia="Times New Roman" w:hAnsi="Times New Roman" w:cs="Times New Roman"/>
                <w:lang w:eastAsia="zh-CN"/>
              </w:rPr>
              <w:t>ГОС ООО в работе учителя»(учителя физической культуры»</w:t>
            </w:r>
            <w:r w:rsidR="007F0D88">
              <w:rPr>
                <w:rFonts w:ascii="Times New Roman" w:eastAsia="Times New Roman" w:hAnsi="Times New Roman" w:cs="Times New Roman"/>
                <w:lang w:eastAsia="zh-CN"/>
              </w:rPr>
              <w:t>2022г.</w:t>
            </w:r>
          </w:p>
          <w:p w:rsidR="00FF5EBC" w:rsidRPr="00BB59D6" w:rsidRDefault="00D408C0" w:rsidP="00BB59D6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t>3</w:t>
            </w:r>
            <w:r w:rsidRPr="00D408C0">
              <w:rPr>
                <w:rFonts w:ascii="Times New Roman" w:eastAsia="Times New Roman" w:hAnsi="Times New Roman" w:cs="Times New Roman"/>
                <w:lang w:eastAsia="zh-CN"/>
              </w:rPr>
              <w:t>«Реализация требований обновленных ФГОС ООО</w:t>
            </w:r>
            <w:proofErr w:type="gramStart"/>
            <w:r w:rsidRPr="00D408C0">
              <w:rPr>
                <w:rFonts w:ascii="Times New Roman" w:eastAsia="Times New Roman" w:hAnsi="Times New Roman" w:cs="Times New Roman"/>
                <w:lang w:eastAsia="zh-CN"/>
              </w:rPr>
              <w:t>,Ф</w:t>
            </w:r>
            <w:proofErr w:type="gramEnd"/>
            <w:r w:rsidRPr="00D408C0">
              <w:rPr>
                <w:rFonts w:ascii="Times New Roman" w:eastAsia="Times New Roman" w:hAnsi="Times New Roman" w:cs="Times New Roman"/>
                <w:lang w:eastAsia="zh-CN"/>
              </w:rPr>
              <w:t xml:space="preserve">ГОС СОО в работе учителя» (физическая </w:t>
            </w:r>
            <w:r w:rsidRPr="00D408C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культура)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2023г.</w:t>
            </w:r>
          </w:p>
        </w:tc>
      </w:tr>
      <w:tr w:rsidR="00FF5EBC" w:rsidTr="0077310D">
        <w:tc>
          <w:tcPr>
            <w:tcW w:w="1338" w:type="dxa"/>
          </w:tcPr>
          <w:p w:rsidR="00FF5EBC" w:rsidRPr="00CB3EC3" w:rsidRDefault="00FF5EBC" w:rsidP="00FF5E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5" w:type="dxa"/>
          </w:tcPr>
          <w:p w:rsidR="00FF5EBC" w:rsidRPr="00B304ED" w:rsidRDefault="00FF5EBC" w:rsidP="0077310D">
            <w:pPr>
              <w:pStyle w:val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FF5EBC" w:rsidRPr="00605B39" w:rsidRDefault="00FF5EBC" w:rsidP="00773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F5EBC" w:rsidRPr="00605B39" w:rsidRDefault="00FF5EBC" w:rsidP="00773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EBC" w:rsidRDefault="00FF5EBC" w:rsidP="00FF5EBC"/>
        </w:tc>
        <w:tc>
          <w:tcPr>
            <w:tcW w:w="1276" w:type="dxa"/>
          </w:tcPr>
          <w:p w:rsidR="00FF5EBC" w:rsidRPr="00E47C49" w:rsidRDefault="00FF5EBC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F5EBC" w:rsidRPr="00904603" w:rsidRDefault="00FF5EBC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5EBC" w:rsidRPr="00E47C49" w:rsidRDefault="00FF5EBC" w:rsidP="00FF5EB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5EBC" w:rsidRPr="00E47C49" w:rsidRDefault="00FF5EBC" w:rsidP="00FF5EB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5EBC" w:rsidRDefault="00FF5EBC" w:rsidP="00FF5EBC"/>
        </w:tc>
        <w:tc>
          <w:tcPr>
            <w:tcW w:w="2748" w:type="dxa"/>
          </w:tcPr>
          <w:p w:rsidR="00FF5EBC" w:rsidRDefault="00FF5EBC" w:rsidP="00FF5EBC"/>
        </w:tc>
      </w:tr>
      <w:tr w:rsidR="00E9190F" w:rsidTr="0077310D">
        <w:tc>
          <w:tcPr>
            <w:tcW w:w="1338" w:type="dxa"/>
          </w:tcPr>
          <w:p w:rsidR="00E9190F" w:rsidRDefault="00E9190F" w:rsidP="00FF5E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25" w:type="dxa"/>
          </w:tcPr>
          <w:p w:rsidR="00E9190F" w:rsidRDefault="00E9190F" w:rsidP="0077310D">
            <w:pPr>
              <w:pStyle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31" w:type="dxa"/>
            <w:vAlign w:val="center"/>
          </w:tcPr>
          <w:p w:rsidR="00E9190F" w:rsidRPr="00605B39" w:rsidRDefault="00E9190F" w:rsidP="00545FE9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E9190F" w:rsidRPr="00605B39" w:rsidRDefault="00E9190F" w:rsidP="00545FE9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9190F" w:rsidRDefault="00E9190F" w:rsidP="00FF5EBC"/>
        </w:tc>
        <w:tc>
          <w:tcPr>
            <w:tcW w:w="1276" w:type="dxa"/>
          </w:tcPr>
          <w:p w:rsidR="00E9190F" w:rsidRDefault="00E9190F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3" w:type="dxa"/>
          </w:tcPr>
          <w:p w:rsidR="00E9190F" w:rsidRPr="00904603" w:rsidRDefault="00E9190F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190F" w:rsidRDefault="002D15FD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лет</w:t>
            </w:r>
          </w:p>
        </w:tc>
        <w:tc>
          <w:tcPr>
            <w:tcW w:w="1275" w:type="dxa"/>
          </w:tcPr>
          <w:p w:rsidR="00E9190F" w:rsidRDefault="002D15FD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лет</w:t>
            </w:r>
          </w:p>
        </w:tc>
        <w:tc>
          <w:tcPr>
            <w:tcW w:w="1418" w:type="dxa"/>
          </w:tcPr>
          <w:p w:rsidR="00E9190F" w:rsidRDefault="00E9190F" w:rsidP="00FF5EBC"/>
        </w:tc>
        <w:tc>
          <w:tcPr>
            <w:tcW w:w="2748" w:type="dxa"/>
          </w:tcPr>
          <w:p w:rsidR="00BB59D6" w:rsidRDefault="00AF3737" w:rsidP="00FF5EBC">
            <w:r>
              <w:t>«Реализация требований обновленных ФГОС НОО, ФГОС общего образования в работе учителя (учителя начальных классов)</w:t>
            </w:r>
            <w:r w:rsidR="00BB59D6">
              <w:t>24г.</w:t>
            </w:r>
          </w:p>
          <w:p w:rsidR="00BB59D6" w:rsidRDefault="00BB59D6" w:rsidP="00BB59D6">
            <w:r>
              <w:t xml:space="preserve">«Цифровые компетенции педагога начальной школы». 2025г. </w:t>
            </w:r>
          </w:p>
          <w:p w:rsidR="00BB59D6" w:rsidRDefault="00BB59D6" w:rsidP="00BB59D6">
            <w:r>
              <w:t xml:space="preserve">«Организация системной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 в специфике реализации ФАОП»</w:t>
            </w:r>
          </w:p>
          <w:p w:rsidR="00BB59D6" w:rsidRDefault="00BB59D6" w:rsidP="00BB59D6">
            <w:r>
              <w:t>2025г.</w:t>
            </w:r>
          </w:p>
          <w:p w:rsidR="00BB59D6" w:rsidRDefault="00BB59D6" w:rsidP="00BB59D6">
            <w:r>
              <w:t xml:space="preserve">«Раннее выявление и грамотная профилактика </w:t>
            </w:r>
            <w:proofErr w:type="spellStart"/>
            <w:r>
              <w:t>буллинга</w:t>
            </w:r>
            <w:proofErr w:type="spellEnd"/>
            <w:r>
              <w:t xml:space="preserve"> в образовательной организации».2025г.</w:t>
            </w:r>
          </w:p>
          <w:p w:rsidR="00BB59D6" w:rsidRDefault="00BB59D6" w:rsidP="00FF5EBC"/>
          <w:p w:rsidR="00BB59D6" w:rsidRDefault="00BB59D6" w:rsidP="00FF5EBC"/>
          <w:p w:rsidR="00BB59D6" w:rsidRDefault="00BB59D6" w:rsidP="00FF5EBC"/>
          <w:p w:rsidR="00BB59D6" w:rsidRDefault="00BB59D6" w:rsidP="00FF5EBC"/>
        </w:tc>
      </w:tr>
      <w:tr w:rsidR="002024D2" w:rsidTr="0077310D">
        <w:tc>
          <w:tcPr>
            <w:tcW w:w="1338" w:type="dxa"/>
          </w:tcPr>
          <w:p w:rsidR="002024D2" w:rsidRDefault="00BB59D6" w:rsidP="00FF5E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Марина Васильевна</w:t>
            </w:r>
          </w:p>
        </w:tc>
        <w:tc>
          <w:tcPr>
            <w:tcW w:w="1425" w:type="dxa"/>
          </w:tcPr>
          <w:p w:rsidR="002024D2" w:rsidRDefault="00957EEB" w:rsidP="00DA078F">
            <w:pPr>
              <w:pStyle w:val="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Высшее</w:t>
            </w:r>
            <w:proofErr w:type="gramStart"/>
            <w:r>
              <w:rPr>
                <w:b/>
                <w:sz w:val="16"/>
                <w:szCs w:val="16"/>
              </w:rPr>
              <w:t>,в</w:t>
            </w:r>
            <w:proofErr w:type="gramEnd"/>
            <w:r>
              <w:rPr>
                <w:b/>
                <w:sz w:val="16"/>
                <w:szCs w:val="16"/>
              </w:rPr>
              <w:t>ысшая</w:t>
            </w:r>
            <w:proofErr w:type="spellEnd"/>
          </w:p>
        </w:tc>
        <w:tc>
          <w:tcPr>
            <w:tcW w:w="1031" w:type="dxa"/>
            <w:vAlign w:val="center"/>
          </w:tcPr>
          <w:p w:rsidR="002024D2" w:rsidRPr="00605B39" w:rsidRDefault="00957EEB" w:rsidP="00545F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2024D2" w:rsidRPr="00605B39" w:rsidRDefault="00957EEB" w:rsidP="00545F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024D2" w:rsidRPr="00957EEB" w:rsidRDefault="00957EEB" w:rsidP="00FF5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E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:rsidR="00957EEB" w:rsidRDefault="00957EEB" w:rsidP="00957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Учительтруд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технологии)</w:t>
            </w:r>
          </w:p>
          <w:p w:rsidR="00957EEB" w:rsidRDefault="00957EEB" w:rsidP="00957E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директора по воспитанию</w:t>
            </w:r>
          </w:p>
        </w:tc>
        <w:tc>
          <w:tcPr>
            <w:tcW w:w="1843" w:type="dxa"/>
          </w:tcPr>
          <w:p w:rsidR="002024D2" w:rsidRPr="00904603" w:rsidRDefault="00957EEB" w:rsidP="00957EEB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Тру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д(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технология)</w:t>
            </w:r>
          </w:p>
        </w:tc>
        <w:tc>
          <w:tcPr>
            <w:tcW w:w="1134" w:type="dxa"/>
          </w:tcPr>
          <w:p w:rsidR="002024D2" w:rsidRDefault="00957EEB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2024D2" w:rsidRDefault="00957EEB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024D2" w:rsidRDefault="00957EEB" w:rsidP="00FF5EBC">
            <w:r w:rsidRPr="009101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2748" w:type="dxa"/>
          </w:tcPr>
          <w:p w:rsidR="00F44E07" w:rsidRPr="00F44E07" w:rsidRDefault="00F44E07" w:rsidP="00F44E07">
            <w:pPr>
              <w:rPr>
                <w:rFonts w:ascii="Times New Roman" w:hAnsi="Times New Roman" w:cs="Times New Roman"/>
              </w:rPr>
            </w:pPr>
            <w:r w:rsidRPr="00F44E07">
              <w:rPr>
                <w:rFonts w:ascii="Times New Roman" w:hAnsi="Times New Roman" w:cs="Times New Roman"/>
              </w:rPr>
              <w:t>«Совершенствование профессиональных компетенций советника директора по воспитанию и взаимодействию с детскими общественными объединениями.2.0.»</w:t>
            </w:r>
          </w:p>
          <w:p w:rsidR="002024D2" w:rsidRDefault="00F44E07" w:rsidP="00F44E07">
            <w:r w:rsidRPr="00F44E07">
              <w:rPr>
                <w:rFonts w:ascii="Times New Roman" w:hAnsi="Times New Roman" w:cs="Times New Roman"/>
              </w:rPr>
              <w:t>УД.353105494428 от 08.11.2025г.</w:t>
            </w:r>
          </w:p>
        </w:tc>
      </w:tr>
      <w:tr w:rsidR="00BB59D6" w:rsidTr="0077310D">
        <w:tc>
          <w:tcPr>
            <w:tcW w:w="1338" w:type="dxa"/>
          </w:tcPr>
          <w:p w:rsidR="00BB59D6" w:rsidRPr="00CB3EC3" w:rsidRDefault="00BB59D6" w:rsidP="00AF0E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Дурягина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Нина Михайловна</w:t>
            </w:r>
          </w:p>
        </w:tc>
        <w:tc>
          <w:tcPr>
            <w:tcW w:w="1425" w:type="dxa"/>
          </w:tcPr>
          <w:p w:rsidR="00BB59D6" w:rsidRDefault="00BB59D6" w:rsidP="00AF0E97">
            <w:pPr>
              <w:pStyle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Высшее, </w:t>
            </w:r>
          </w:p>
          <w:p w:rsidR="00BB59D6" w:rsidRPr="00B304ED" w:rsidRDefault="00BB59D6" w:rsidP="00AF0E97">
            <w:pPr>
              <w:pStyle w:val="1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перв</w:t>
            </w:r>
            <w:r w:rsidRPr="00CB3EC3">
              <w:rPr>
                <w:b/>
                <w:sz w:val="16"/>
                <w:szCs w:val="16"/>
              </w:rPr>
              <w:t>ая</w:t>
            </w:r>
          </w:p>
        </w:tc>
        <w:tc>
          <w:tcPr>
            <w:tcW w:w="1031" w:type="dxa"/>
            <w:vAlign w:val="center"/>
          </w:tcPr>
          <w:p w:rsidR="00BB59D6" w:rsidRPr="00605B39" w:rsidRDefault="00BB59D6" w:rsidP="00AF0E97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B59D6" w:rsidRPr="00605B39" w:rsidRDefault="00BB59D6" w:rsidP="00AF0E97">
            <w:pPr>
              <w:jc w:val="center"/>
              <w:rPr>
                <w:rFonts w:ascii="Times New Roman" w:hAnsi="Times New Roman" w:cs="Times New Roman"/>
              </w:rPr>
            </w:pPr>
            <w:r w:rsidRPr="00605B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59D6" w:rsidRPr="00957EEB" w:rsidRDefault="00957EEB" w:rsidP="00AF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E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957EEB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  <w:proofErr w:type="gramStart"/>
            <w:r w:rsidRPr="00957EEB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957EEB">
              <w:rPr>
                <w:rFonts w:ascii="Times New Roman" w:hAnsi="Times New Roman" w:cs="Times New Roman"/>
                <w:sz w:val="20"/>
                <w:szCs w:val="20"/>
              </w:rPr>
              <w:t>ч.начальных</w:t>
            </w:r>
            <w:proofErr w:type="spellEnd"/>
            <w:r w:rsidRPr="00957EEB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276" w:type="dxa"/>
          </w:tcPr>
          <w:p w:rsidR="00BB59D6" w:rsidRPr="00E47C49" w:rsidRDefault="00BB59D6" w:rsidP="00AF0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843" w:type="dxa"/>
          </w:tcPr>
          <w:p w:rsidR="00BB59D6" w:rsidRPr="00904603" w:rsidRDefault="00BB59D6" w:rsidP="00AF0E97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59D6" w:rsidRPr="00E47C49" w:rsidRDefault="00BB59D6" w:rsidP="00A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38лет</w:t>
            </w:r>
          </w:p>
        </w:tc>
        <w:tc>
          <w:tcPr>
            <w:tcW w:w="1275" w:type="dxa"/>
          </w:tcPr>
          <w:p w:rsidR="00BB59D6" w:rsidRPr="00E47C49" w:rsidRDefault="00BB59D6" w:rsidP="00A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38лет</w:t>
            </w:r>
          </w:p>
        </w:tc>
        <w:tc>
          <w:tcPr>
            <w:tcW w:w="1418" w:type="dxa"/>
          </w:tcPr>
          <w:p w:rsidR="00BB59D6" w:rsidRDefault="00BB59D6" w:rsidP="00AF0E97"/>
        </w:tc>
        <w:tc>
          <w:tcPr>
            <w:tcW w:w="2748" w:type="dxa"/>
          </w:tcPr>
          <w:p w:rsidR="00BB59D6" w:rsidRDefault="00BB59D6" w:rsidP="00AF0E97"/>
        </w:tc>
      </w:tr>
      <w:tr w:rsidR="00BB59D6" w:rsidTr="0077310D">
        <w:tc>
          <w:tcPr>
            <w:tcW w:w="1338" w:type="dxa"/>
          </w:tcPr>
          <w:p w:rsidR="00BB59D6" w:rsidRDefault="00BB59D6" w:rsidP="00FF5E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Мухина Юлия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425" w:type="dxa"/>
          </w:tcPr>
          <w:p w:rsidR="00BB59D6" w:rsidRDefault="00BB59D6" w:rsidP="0077310D">
            <w:pPr>
              <w:pStyle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Среднее</w:t>
            </w:r>
          </w:p>
        </w:tc>
        <w:tc>
          <w:tcPr>
            <w:tcW w:w="1031" w:type="dxa"/>
            <w:vAlign w:val="center"/>
          </w:tcPr>
          <w:p w:rsidR="00BB59D6" w:rsidRPr="00605B39" w:rsidRDefault="00BB59D6" w:rsidP="00545F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B59D6" w:rsidRPr="00605B39" w:rsidRDefault="00BB59D6" w:rsidP="00545F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B59D6" w:rsidRDefault="00BB59D6" w:rsidP="00FF5EBC"/>
        </w:tc>
        <w:tc>
          <w:tcPr>
            <w:tcW w:w="1276" w:type="dxa"/>
          </w:tcPr>
          <w:p w:rsidR="00BB59D6" w:rsidRDefault="00BB59D6" w:rsidP="00FF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2388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</w:t>
            </w:r>
            <w:r w:rsidRPr="001623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образования</w:t>
            </w:r>
          </w:p>
        </w:tc>
        <w:tc>
          <w:tcPr>
            <w:tcW w:w="1843" w:type="dxa"/>
          </w:tcPr>
          <w:p w:rsidR="00BB59D6" w:rsidRPr="00904603" w:rsidRDefault="00BB59D6" w:rsidP="00FF5EBC">
            <w:pPr>
              <w:pStyle w:val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B59D6" w:rsidRDefault="00BB59D6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лет</w:t>
            </w:r>
          </w:p>
        </w:tc>
        <w:tc>
          <w:tcPr>
            <w:tcW w:w="1275" w:type="dxa"/>
          </w:tcPr>
          <w:p w:rsidR="00BB59D6" w:rsidRDefault="008911D0" w:rsidP="00FF5E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1г.</w:t>
            </w:r>
          </w:p>
        </w:tc>
        <w:tc>
          <w:tcPr>
            <w:tcW w:w="1418" w:type="dxa"/>
          </w:tcPr>
          <w:p w:rsidR="00BB59D6" w:rsidRDefault="00BB59D6" w:rsidP="00FF5EBC"/>
        </w:tc>
        <w:tc>
          <w:tcPr>
            <w:tcW w:w="2748" w:type="dxa"/>
          </w:tcPr>
          <w:p w:rsidR="00BB59D6" w:rsidRDefault="00BB59D6" w:rsidP="00FF5EBC"/>
        </w:tc>
      </w:tr>
    </w:tbl>
    <w:p w:rsidR="00801E07" w:rsidRDefault="00801E07"/>
    <w:sectPr w:rsidR="00801E07" w:rsidSect="00910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756"/>
    <w:multiLevelType w:val="hybridMultilevel"/>
    <w:tmpl w:val="94A2833C"/>
    <w:lvl w:ilvl="0" w:tplc="7B26C4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1465"/>
    <w:multiLevelType w:val="hybridMultilevel"/>
    <w:tmpl w:val="253A9F36"/>
    <w:lvl w:ilvl="0" w:tplc="2922725E">
      <w:start w:val="29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F0EC2"/>
    <w:multiLevelType w:val="hybridMultilevel"/>
    <w:tmpl w:val="06A8B180"/>
    <w:lvl w:ilvl="0" w:tplc="6A722A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40E7F"/>
    <w:multiLevelType w:val="hybridMultilevel"/>
    <w:tmpl w:val="AB66F6EC"/>
    <w:lvl w:ilvl="0" w:tplc="30464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1B1"/>
    <w:rsid w:val="00067790"/>
    <w:rsid w:val="00162388"/>
    <w:rsid w:val="001643EC"/>
    <w:rsid w:val="001F4705"/>
    <w:rsid w:val="002024D2"/>
    <w:rsid w:val="0025467D"/>
    <w:rsid w:val="002B2367"/>
    <w:rsid w:val="002D15FD"/>
    <w:rsid w:val="002E10B6"/>
    <w:rsid w:val="003B3917"/>
    <w:rsid w:val="003D7ECC"/>
    <w:rsid w:val="003E421D"/>
    <w:rsid w:val="00400ED6"/>
    <w:rsid w:val="004D376E"/>
    <w:rsid w:val="005A7D38"/>
    <w:rsid w:val="00605B39"/>
    <w:rsid w:val="00667C92"/>
    <w:rsid w:val="006A0D25"/>
    <w:rsid w:val="006A65DF"/>
    <w:rsid w:val="00701FE6"/>
    <w:rsid w:val="00742376"/>
    <w:rsid w:val="0077310D"/>
    <w:rsid w:val="007C4979"/>
    <w:rsid w:val="007F0D88"/>
    <w:rsid w:val="007F6F52"/>
    <w:rsid w:val="00801E07"/>
    <w:rsid w:val="00845A91"/>
    <w:rsid w:val="008665A0"/>
    <w:rsid w:val="008703B2"/>
    <w:rsid w:val="008911D0"/>
    <w:rsid w:val="008A44D7"/>
    <w:rsid w:val="008B7EBB"/>
    <w:rsid w:val="00904603"/>
    <w:rsid w:val="009101B1"/>
    <w:rsid w:val="00957EEB"/>
    <w:rsid w:val="00AF3737"/>
    <w:rsid w:val="00BB59D6"/>
    <w:rsid w:val="00CB3EC3"/>
    <w:rsid w:val="00CD03A0"/>
    <w:rsid w:val="00D408C0"/>
    <w:rsid w:val="00DA078F"/>
    <w:rsid w:val="00E04FA7"/>
    <w:rsid w:val="00E47C49"/>
    <w:rsid w:val="00E9190F"/>
    <w:rsid w:val="00EB4170"/>
    <w:rsid w:val="00EF0E38"/>
    <w:rsid w:val="00F045BA"/>
    <w:rsid w:val="00F25D68"/>
    <w:rsid w:val="00F42330"/>
    <w:rsid w:val="00F44E07"/>
    <w:rsid w:val="00F574B3"/>
    <w:rsid w:val="00F734B5"/>
    <w:rsid w:val="00FB2797"/>
    <w:rsid w:val="00FC4FA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rsid w:val="009101B1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910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9101B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65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38</cp:revision>
  <cp:lastPrinted>2024-09-09T04:54:00Z</cp:lastPrinted>
  <dcterms:created xsi:type="dcterms:W3CDTF">2023-10-21T00:31:00Z</dcterms:created>
  <dcterms:modified xsi:type="dcterms:W3CDTF">2025-12-02T11:52:00Z</dcterms:modified>
</cp:coreProperties>
</file>